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6C68D" w14:textId="61ED43BA" w:rsidR="00D97FD5" w:rsidRPr="00EC23E5" w:rsidRDefault="00AD748B" w:rsidP="00BB7B76">
      <w:pPr>
        <w:pStyle w:val="a6"/>
        <w:rPr>
          <w:rFonts w:ascii="TH SarabunIT๙" w:hAnsi="TH SarabunIT๙" w:cs="TH SarabunIT๙"/>
          <w:b/>
          <w:bCs/>
          <w:color w:val="000000" w:themeColor="text1"/>
          <w:sz w:val="22"/>
          <w:szCs w:val="22"/>
        </w:rPr>
      </w:pPr>
      <w:r>
        <w:rPr>
          <w:rFonts w:ascii="TH SarabunIT๙" w:eastAsia="Times New Roman" w:hAnsi="TH SarabunIT๙" w:cs="TH SarabunIT๙"/>
          <w:noProof/>
          <w:color w:val="000000" w:themeColor="text1"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4C11E8" wp14:editId="70FDA669">
                <wp:simplePos x="0" y="0"/>
                <wp:positionH relativeFrom="column">
                  <wp:posOffset>668581</wp:posOffset>
                </wp:positionH>
                <wp:positionV relativeFrom="paragraph">
                  <wp:posOffset>-260680</wp:posOffset>
                </wp:positionV>
                <wp:extent cx="5099050" cy="635330"/>
                <wp:effectExtent l="0" t="0" r="25400" b="12700"/>
                <wp:wrapNone/>
                <wp:docPr id="212908105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0" cy="6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8C6CD" w14:textId="327D5797" w:rsidR="00AD748B" w:rsidRPr="008B3E8F" w:rsidRDefault="00785B09" w:rsidP="00785B0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8B3E8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ตาม</w:t>
                            </w:r>
                            <w:r w:rsidR="00E65F90" w:rsidRPr="008B3E8F">
                              <w:rPr>
                                <w:rFonts w:ascii="TH SarabunIT๙" w:hAnsi="TH SarabunIT๙" w:cs="TH SarabunIT๙"/>
                                <w:color w:val="FF0000"/>
                                <w:spacing w:val="-4"/>
                                <w:sz w:val="20"/>
                                <w:szCs w:val="20"/>
                                <w:cs/>
                              </w:rPr>
                              <w:t>พระราชบัญญัติการจัดซื้อจัดจ้างและการบริหารพัสดุภาครัฐ พ.ศ. 2560 มาตรา 56 (2) (ข)</w:t>
                            </w:r>
                            <w:r w:rsidR="00E65F90" w:rsidRPr="008B3E8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และ</w:t>
                            </w:r>
                            <w:r w:rsidRPr="008B3E8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กฎกระทรวงกำหนดวงเงินการจัดซื้อจัดจ้าง </w:t>
                            </w:r>
                            <w:r w:rsidR="00E65F90" w:rsidRPr="008B3E8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       </w:t>
                            </w:r>
                            <w:r w:rsidRPr="008B3E8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โดยวิธีเฉพาะเจาะจง วงเงินการจัดซื้อจัดจ้างที่ไม่ทำข้อตกลงเป็นหนังสือและวงเงินการจัดซื้อจัดจ้างในการแต่งตั้งผู้ตรวจรับพัสดุ พ.ศ. 2560</w:t>
                            </w:r>
                            <w:r w:rsidR="00E65F90" w:rsidRPr="008B3E8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5F90" w:rsidRPr="008B3E8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ข้อ 1</w:t>
                            </w:r>
                            <w:r w:rsidR="008B3E8F" w:rsidRPr="008B3E8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3E8F" w:rsidRPr="008B3E8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(ยกเว้นกรณีตามระเบียบกระทรวงการคลังว่าด้วยการจัดซื้อจัดจ้างและการบริหารพัสดุภาครัฐ พ.ศ. 2560 ข้อ 79 วรรคสอง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C11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2.65pt;margin-top:-20.55pt;width:401.5pt;height:5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" fillcolor="white [3201]" strokeweight=".5pt">
                <v:textbox>
                  <w:txbxContent>
                    <w:p w14:paraId="5D38C6CD" w14:textId="327D5797" w:rsidR="00AD748B" w:rsidRPr="008B3E8F" w:rsidRDefault="00785B09" w:rsidP="00785B0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8B3E8F">
                        <w:rPr>
                          <w:rFonts w:ascii="TH SarabunIT๙" w:hAnsi="TH SarabunIT๙" w:cs="TH SarabunIT๙"/>
                          <w:color w:val="000000" w:themeColor="text1"/>
                          <w:sz w:val="20"/>
                          <w:szCs w:val="20"/>
                          <w:cs/>
                        </w:rPr>
                        <w:t>ตาม</w:t>
                      </w:r>
                      <w:r w:rsidR="00E65F90" w:rsidRPr="008B3E8F">
                        <w:rPr>
                          <w:rFonts w:ascii="TH SarabunIT๙" w:hAnsi="TH SarabunIT๙" w:cs="TH SarabunIT๙"/>
                          <w:color w:val="FF0000"/>
                          <w:spacing w:val="-4"/>
                          <w:sz w:val="20"/>
                          <w:szCs w:val="20"/>
                          <w:cs/>
                        </w:rPr>
                        <w:t>พระราชบัญญัติการจัดซื้อจัดจ้างและการบริหารพัสดุภาครัฐ พ.ศ. 2560 มาตรา 56 (2) (ข)</w:t>
                      </w:r>
                      <w:r w:rsidR="00E65F90" w:rsidRPr="008B3E8F">
                        <w:rPr>
                          <w:rFonts w:ascii="TH SarabunIT๙" w:hAnsi="TH SarabunIT๙" w:cs="TH SarabunIT๙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 และ</w:t>
                      </w:r>
                      <w:r w:rsidRPr="008B3E8F">
                        <w:rPr>
                          <w:rFonts w:ascii="TH SarabunIT๙" w:hAnsi="TH SarabunIT๙" w:cs="TH SarabunIT๙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กฎกระทรวงกำหนดวงเงินการจัดซื้อจัดจ้าง </w:t>
                      </w:r>
                      <w:r w:rsidR="00E65F90" w:rsidRPr="008B3E8F">
                        <w:rPr>
                          <w:rFonts w:ascii="TH SarabunIT๙" w:hAnsi="TH SarabunIT๙" w:cs="TH SarabunIT๙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        </w:t>
                      </w:r>
                      <w:r w:rsidRPr="008B3E8F">
                        <w:rPr>
                          <w:rFonts w:ascii="TH SarabunIT๙" w:hAnsi="TH SarabunIT๙" w:cs="TH SarabunIT๙"/>
                          <w:color w:val="000000" w:themeColor="text1"/>
                          <w:sz w:val="20"/>
                          <w:szCs w:val="20"/>
                          <w:cs/>
                        </w:rPr>
                        <w:t>โดยวิธีเฉพาะเจาะจง วงเงินการจัดซื้อจัดจ้างที่ไม่ทำข้อตกลงเป็นหนังสือและวงเงินการจัดซื้อจัดจ้างในการแต่งตั้งผู้ตรวจรับพัสดุ พ.ศ. 2560</w:t>
                      </w:r>
                      <w:r w:rsidR="00E65F90" w:rsidRPr="008B3E8F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</w:t>
                      </w:r>
                      <w:r w:rsidR="00E65F90" w:rsidRPr="008B3E8F">
                        <w:rPr>
                          <w:rFonts w:ascii="TH SarabunIT๙" w:hAnsi="TH SarabunIT๙" w:cs="TH SarabunIT๙"/>
                          <w:color w:val="000000" w:themeColor="text1"/>
                          <w:sz w:val="20"/>
                          <w:szCs w:val="20"/>
                          <w:cs/>
                        </w:rPr>
                        <w:t>ข้อ 1</w:t>
                      </w:r>
                      <w:r w:rsidR="008B3E8F" w:rsidRPr="008B3E8F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</w:t>
                      </w:r>
                      <w:r w:rsidR="008B3E8F" w:rsidRPr="008B3E8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(ยกเว้นกรณีตามระเบียบกระทรวงการคลังว่าด้วยการจัดซื้อจัดจ้างและการบริหารพัสดุภาครัฐ พ.ศ. 2560 ข้อ 79 วรรคสอง</w:t>
                      </w:r>
                    </w:p>
                  </w:txbxContent>
                </v:textbox>
              </v:shape>
            </w:pict>
          </mc:Fallback>
        </mc:AlternateContent>
      </w:r>
      <w:r w:rsidR="0055262F" w:rsidRPr="00EC23E5">
        <w:rPr>
          <w:rFonts w:ascii="TH SarabunIT๙" w:eastAsia="Times New Roman" w:hAnsi="TH SarabunIT๙" w:cs="TH SarabunIT๙"/>
          <w:noProof/>
          <w:color w:val="000000" w:themeColor="text1"/>
          <w:sz w:val="8"/>
          <w:szCs w:val="8"/>
        </w:rPr>
        <w:drawing>
          <wp:anchor distT="0" distB="0" distL="114300" distR="114300" simplePos="0" relativeHeight="251660288" behindDoc="0" locked="0" layoutInCell="1" allowOverlap="1" wp14:anchorId="49D1EB9B" wp14:editId="15486E5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14350" cy="542925"/>
            <wp:effectExtent l="19050" t="0" r="0" b="0"/>
            <wp:wrapNone/>
            <wp:docPr id="1" name="LOGO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imag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D75" w:rsidRPr="00EC23E5">
        <w:rPr>
          <w:rFonts w:ascii="TH SarabunIT๙" w:hAnsi="TH SarabunIT๙" w:cs="TH SarabunIT๙"/>
          <w:color w:val="000000" w:themeColor="text1"/>
          <w:sz w:val="8"/>
          <w:szCs w:val="8"/>
        </w:rPr>
        <w:tab/>
      </w:r>
    </w:p>
    <w:p w14:paraId="3DCBD8A7" w14:textId="56D6ABDD" w:rsidR="009A7D75" w:rsidRPr="00EC23E5" w:rsidRDefault="00DF326A" w:rsidP="00D8582F">
      <w:pPr>
        <w:pStyle w:val="a6"/>
        <w:tabs>
          <w:tab w:val="left" w:pos="4320"/>
        </w:tabs>
        <w:jc w:val="center"/>
        <w:rPr>
          <w:rFonts w:ascii="TH SarabunIT๙" w:hAnsi="TH SarabunIT๙" w:cs="TH SarabunIT๙"/>
          <w:color w:val="000000" w:themeColor="text1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58"/>
          <w:szCs w:val="58"/>
          <w:cs/>
        </w:rPr>
        <w:t xml:space="preserve"> </w:t>
      </w:r>
      <w:r w:rsidR="009A7D75" w:rsidRPr="00EC23E5">
        <w:rPr>
          <w:rFonts w:ascii="TH SarabunIT๙" w:hAnsi="TH SarabunIT๙" w:cs="TH SarabunIT๙"/>
          <w:b/>
          <w:bCs/>
          <w:color w:val="000000" w:themeColor="text1"/>
          <w:sz w:val="58"/>
          <w:szCs w:val="58"/>
          <w:cs/>
        </w:rPr>
        <w:t>บันทึกข้อความ</w:t>
      </w:r>
    </w:p>
    <w:p w14:paraId="504358CE" w14:textId="00C88E57" w:rsidR="009A7D75" w:rsidRPr="00EC23E5" w:rsidRDefault="00EA167F" w:rsidP="00BB7B76">
      <w:pPr>
        <w:pStyle w:val="1"/>
        <w:tabs>
          <w:tab w:val="right" w:pos="9360"/>
        </w:tabs>
        <w:ind w:right="399"/>
        <w:rPr>
          <w:rFonts w:ascii="TH SarabunIT๙" w:hAnsi="TH SarabunIT๙" w:cs="TH SarabunIT๙"/>
          <w:color w:val="000000" w:themeColor="text1"/>
          <w:u w:val="single"/>
        </w:rPr>
      </w:pPr>
      <w:r w:rsidRPr="00EC23E5"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E52C2" wp14:editId="1E798AB6">
                <wp:simplePos x="0" y="0"/>
                <wp:positionH relativeFrom="column">
                  <wp:posOffset>799106</wp:posOffset>
                </wp:positionH>
                <wp:positionV relativeFrom="paragraph">
                  <wp:posOffset>253834</wp:posOffset>
                </wp:positionV>
                <wp:extent cx="5049078" cy="0"/>
                <wp:effectExtent l="0" t="0" r="18415" b="1905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90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71E30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pt,20pt" to="460.4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0fEgIAACgEAAAOAAAAZHJzL2Uyb0RvYy54bWysU8GO2jAQvVfqP1i+QxIaW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"/>
            </w:pict>
          </mc:Fallback>
        </mc:AlternateContent>
      </w:r>
      <w:r w:rsidR="009A7D75" w:rsidRPr="00EC23E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ส่วนราชการ</w:t>
      </w:r>
      <w:r w:rsidR="009A7D75" w:rsidRPr="00EC23E5">
        <w:rPr>
          <w:rFonts w:ascii="TH SarabunIT๙" w:hAnsi="TH SarabunIT๙" w:cs="TH SarabunIT๙"/>
          <w:color w:val="000000" w:themeColor="text1"/>
          <w:cs/>
        </w:rPr>
        <w:t xml:space="preserve">   </w:t>
      </w:r>
      <w:r w:rsidR="00925530">
        <w:rPr>
          <w:rFonts w:ascii="TH SarabunIT๙" w:hAnsi="TH SarabunIT๙" w:cs="TH SarabunIT๙" w:hint="cs"/>
          <w:color w:val="000000" w:themeColor="text1"/>
          <w:cs/>
        </w:rPr>
        <w:t>.....</w:t>
      </w:r>
      <w:r w:rsidR="00925530" w:rsidRPr="009F7FB9">
        <w:rPr>
          <w:rFonts w:ascii="TH SarabunIT๙" w:hAnsi="TH SarabunIT๙" w:cs="TH SarabunIT๙" w:hint="cs"/>
          <w:cs/>
        </w:rPr>
        <w:t>กอง/กลุ่ม</w:t>
      </w:r>
      <w:r w:rsidR="00925530">
        <w:rPr>
          <w:rFonts w:ascii="TH SarabunIT๙" w:hAnsi="TH SarabunIT๙" w:cs="TH SarabunIT๙" w:hint="cs"/>
          <w:color w:val="000000" w:themeColor="text1"/>
          <w:cs/>
        </w:rPr>
        <w:t xml:space="preserve">.....  </w:t>
      </w:r>
      <w:r w:rsidR="009A7D75" w:rsidRPr="00EC23E5">
        <w:rPr>
          <w:rFonts w:ascii="TH SarabunIT๙" w:hAnsi="TH SarabunIT๙" w:cs="TH SarabunIT๙"/>
          <w:color w:val="000000" w:themeColor="text1"/>
          <w:cs/>
        </w:rPr>
        <w:t>โทร</w:t>
      </w:r>
      <w:r w:rsidR="008A7F19" w:rsidRPr="00EC23E5">
        <w:rPr>
          <w:rFonts w:ascii="TH SarabunIT๙" w:hAnsi="TH SarabunIT๙" w:cs="TH SarabunIT๙"/>
          <w:color w:val="000000" w:themeColor="text1"/>
          <w:cs/>
        </w:rPr>
        <w:t xml:space="preserve">ศัพท์ </w:t>
      </w:r>
      <w:r w:rsidR="00925530">
        <w:rPr>
          <w:rFonts w:ascii="TH SarabunIT๙" w:hAnsi="TH SarabunIT๙" w:cs="TH SarabunIT๙" w:hint="cs"/>
          <w:color w:val="000000" w:themeColor="text1"/>
          <w:cs/>
        </w:rPr>
        <w:t>...............</w:t>
      </w:r>
      <w:r w:rsidR="001548BA" w:rsidRPr="00EC23E5">
        <w:rPr>
          <w:rFonts w:ascii="TH SarabunIT๙" w:hAnsi="TH SarabunIT๙" w:cs="TH SarabunIT๙"/>
          <w:color w:val="000000" w:themeColor="text1"/>
        </w:rPr>
        <w:t xml:space="preserve"> </w:t>
      </w:r>
      <w:r w:rsidR="00925530">
        <w:rPr>
          <w:rFonts w:ascii="TH SarabunIT๙" w:hAnsi="TH SarabunIT๙" w:cs="TH SarabunIT๙"/>
          <w:color w:val="000000" w:themeColor="text1"/>
        </w:rPr>
        <w:t xml:space="preserve"> </w:t>
      </w:r>
      <w:r w:rsidR="007E2C9D" w:rsidRPr="00EC23E5">
        <w:rPr>
          <w:rFonts w:ascii="TH SarabunIT๙" w:hAnsi="TH SarabunIT๙" w:cs="TH SarabunIT๙"/>
          <w:color w:val="000000" w:themeColor="text1"/>
          <w:cs/>
        </w:rPr>
        <w:t>(</w:t>
      </w:r>
      <w:r w:rsidR="00925530">
        <w:rPr>
          <w:rFonts w:ascii="TH SarabunIT๙" w:hAnsi="TH SarabunIT๙" w:cs="TH SarabunIT๙" w:hint="cs"/>
          <w:color w:val="000000" w:themeColor="text1"/>
          <w:cs/>
        </w:rPr>
        <w:t>...........</w:t>
      </w:r>
      <w:r w:rsidR="007E2C9D" w:rsidRPr="00EC23E5">
        <w:rPr>
          <w:rFonts w:ascii="TH SarabunIT๙" w:hAnsi="TH SarabunIT๙" w:cs="TH SarabunIT๙"/>
          <w:color w:val="000000" w:themeColor="text1"/>
          <w:cs/>
        </w:rPr>
        <w:t>)</w:t>
      </w:r>
      <w:r w:rsidR="001548BA" w:rsidRPr="00EC23E5">
        <w:rPr>
          <w:rFonts w:ascii="TH SarabunIT๙" w:hAnsi="TH SarabunIT๙" w:cs="TH SarabunIT๙"/>
          <w:color w:val="000000" w:themeColor="text1"/>
          <w:u w:val="single"/>
        </w:rPr>
        <w:t xml:space="preserve"> </w:t>
      </w:r>
    </w:p>
    <w:p w14:paraId="42B2C462" w14:textId="29093E07" w:rsidR="009A7D75" w:rsidRPr="00EC23E5" w:rsidRDefault="008A5E36" w:rsidP="00DF326A">
      <w:pPr>
        <w:tabs>
          <w:tab w:val="left" w:pos="4320"/>
          <w:tab w:val="left" w:pos="4590"/>
          <w:tab w:val="left" w:pos="4678"/>
          <w:tab w:val="left" w:pos="5812"/>
        </w:tabs>
        <w:spacing w:after="0" w:line="240" w:lineRule="auto"/>
        <w:ind w:right="399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C23E5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CB1E5E" wp14:editId="0658C31C">
                <wp:simplePos x="0" y="0"/>
                <wp:positionH relativeFrom="column">
                  <wp:posOffset>3232205</wp:posOffset>
                </wp:positionH>
                <wp:positionV relativeFrom="paragraph">
                  <wp:posOffset>253061</wp:posOffset>
                </wp:positionV>
                <wp:extent cx="2615786" cy="0"/>
                <wp:effectExtent l="0" t="0" r="13335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578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B245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5pt,19.95pt" to="460.4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9+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ZZdOn+Qwj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"/>
            </w:pict>
          </mc:Fallback>
        </mc:AlternateContent>
      </w:r>
      <w:r w:rsidRPr="00EC23E5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41BD2D" wp14:editId="73031D12">
                <wp:simplePos x="0" y="0"/>
                <wp:positionH relativeFrom="column">
                  <wp:posOffset>142240</wp:posOffset>
                </wp:positionH>
                <wp:positionV relativeFrom="paragraph">
                  <wp:posOffset>252730</wp:posOffset>
                </wp:positionV>
                <wp:extent cx="2750820" cy="0"/>
                <wp:effectExtent l="0" t="0" r="1143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0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E7CE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19.9pt" to="227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gW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"/>
            </w:pict>
          </mc:Fallback>
        </mc:AlternateContent>
      </w:r>
      <w:r w:rsidR="009A7D75" w:rsidRPr="00EC23E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ที่</w:t>
      </w:r>
      <w:r w:rsidR="009A7D75" w:rsidRPr="00EC23E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9A7D75" w:rsidRPr="00EC23E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="0092553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</w:t>
      </w:r>
      <w:r w:rsidR="009A7D75" w:rsidRPr="00EC23E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               </w:t>
      </w:r>
      <w:r w:rsidR="001548BA" w:rsidRPr="00EC23E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="00C40473" w:rsidRPr="00EC23E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</w:t>
      </w:r>
      <w:r w:rsidR="001548BA" w:rsidRPr="00EC23E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</w:t>
      </w:r>
      <w:r w:rsidR="00D8582F" w:rsidRPr="00EC23E5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0B6B43" w:rsidRPr="00EC23E5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   </w:t>
      </w:r>
      <w:r w:rsidR="009A7D75" w:rsidRPr="00EC23E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วันที่</w:t>
      </w:r>
      <w:r w:rsidR="009A7D75" w:rsidRPr="00EC23E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3A7D1E" w:rsidRPr="00EC23E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5A685F" w:rsidRPr="00EC23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D7DDF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637F1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253403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55E83" w:rsidRPr="00EC23E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79046A" w:rsidRPr="00EC23E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955E83" w:rsidRPr="00EC23E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5F24AC81" w14:textId="162D1D61" w:rsidR="009A7D75" w:rsidRPr="00EC23E5" w:rsidRDefault="00EA167F" w:rsidP="00827FF2">
      <w:pPr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EC23E5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7F1E71" wp14:editId="7CBFCC42">
                <wp:simplePos x="0" y="0"/>
                <wp:positionH relativeFrom="column">
                  <wp:posOffset>353833</wp:posOffset>
                </wp:positionH>
                <wp:positionV relativeFrom="paragraph">
                  <wp:posOffset>252288</wp:posOffset>
                </wp:positionV>
                <wp:extent cx="5494158" cy="0"/>
                <wp:effectExtent l="0" t="0" r="1143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415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DCBC4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85pt,19.85pt" to="460.4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bBEgIAACgEAAAOAAAAZHJzL2Uyb0RvYy54bWysU02P2jAQvVfqf7B8h3w0UIgIq4pAL7SL&#10;tNsfYGyHWHVsyzYEVPW/d2wIYttLVTUHZ+yZeX4z8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"/>
            </w:pict>
          </mc:Fallback>
        </mc:AlternateContent>
      </w:r>
      <w:r w:rsidR="009A7D75" w:rsidRPr="00EC23E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เรื่อง</w:t>
      </w:r>
      <w:r w:rsidR="009A7D75" w:rsidRPr="00EC23E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9A7D75" w:rsidRPr="00EC23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9046A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E7D88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</w:t>
      </w:r>
      <w:r w:rsidR="009C4E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ออนุมัติ</w:t>
      </w:r>
      <w:r w:rsidR="009C4EBB" w:rsidRPr="00925530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</w:t>
      </w:r>
      <w:r w:rsidR="00925530" w:rsidRPr="00925530">
        <w:rPr>
          <w:rFonts w:ascii="TH SarabunIT๙" w:hAnsi="TH SarabunIT๙" w:cs="TH SarabunIT๙" w:hint="cs"/>
          <w:color w:val="FF0000"/>
          <w:sz w:val="32"/>
          <w:szCs w:val="32"/>
          <w:cs/>
        </w:rPr>
        <w:t>ซื้อ/จัดจ้าง</w:t>
      </w:r>
      <w:r w:rsidR="00BE459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92553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........................................ จำนวน ........... </w:t>
      </w:r>
      <w:r w:rsidR="00925530" w:rsidRPr="00925530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รายการ/งาน</w:t>
      </w:r>
    </w:p>
    <w:p w14:paraId="1CFAC6F4" w14:textId="6B8D41A1" w:rsidR="009A7D75" w:rsidRPr="00EC23E5" w:rsidRDefault="009A7D75" w:rsidP="00BB7B76">
      <w:pPr>
        <w:pStyle w:val="5"/>
        <w:tabs>
          <w:tab w:val="left" w:pos="9026"/>
        </w:tabs>
        <w:spacing w:before="120" w:after="0"/>
        <w:ind w:right="96"/>
        <w:rPr>
          <w:rFonts w:ascii="TH SarabunIT๙" w:hAnsi="TH SarabunIT๙" w:cs="TH SarabunIT๙"/>
          <w:b w:val="0"/>
          <w:bCs w:val="0"/>
          <w:i w:val="0"/>
          <w:iCs w:val="0"/>
          <w:color w:val="000000" w:themeColor="text1"/>
          <w:sz w:val="32"/>
          <w:szCs w:val="32"/>
          <w:cs/>
        </w:rPr>
      </w:pPr>
      <w:r w:rsidRPr="00EC23E5">
        <w:rPr>
          <w:rFonts w:ascii="TH SarabunIT๙" w:hAnsi="TH SarabunIT๙" w:cs="TH SarabunIT๙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เรียน</w:t>
      </w:r>
      <w:r w:rsidR="001548BA" w:rsidRPr="00EC23E5">
        <w:rPr>
          <w:rFonts w:ascii="TH SarabunIT๙" w:hAnsi="TH SarabunIT๙" w:cs="TH SarabunIT๙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 xml:space="preserve">  </w:t>
      </w:r>
      <w:r w:rsidR="008F1A1C" w:rsidRPr="00EC23E5">
        <w:rPr>
          <w:rFonts w:ascii="TH SarabunIT๙" w:hAnsi="TH SarabunIT๙" w:cs="TH SarabunIT๙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5160DD" w:rsidRPr="00EC23E5">
        <w:rPr>
          <w:rFonts w:ascii="TH SarabunIT๙" w:hAnsi="TH SarabunIT๙" w:cs="TH SarabunIT๙" w:hint="cs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ลปส.</w:t>
      </w:r>
    </w:p>
    <w:p w14:paraId="5BAF3C4E" w14:textId="77777777" w:rsidR="003622BD" w:rsidRPr="00EC23E5" w:rsidRDefault="009A7D75" w:rsidP="00FD2CB6">
      <w:pPr>
        <w:tabs>
          <w:tab w:val="left" w:pos="1418"/>
          <w:tab w:val="left" w:pos="2700"/>
          <w:tab w:val="left" w:pos="3780"/>
          <w:tab w:val="left" w:pos="7020"/>
          <w:tab w:val="left" w:pos="7740"/>
          <w:tab w:val="left" w:pos="8460"/>
          <w:tab w:val="left" w:pos="9356"/>
        </w:tabs>
        <w:spacing w:before="120" w:after="0" w:line="240" w:lineRule="auto"/>
        <w:ind w:right="-10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EC23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E7D88" w:rsidRPr="00EC23E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เรื่องเดิม</w:t>
      </w:r>
    </w:p>
    <w:p w14:paraId="6CA968FB" w14:textId="774A62EB" w:rsidR="00721DF1" w:rsidRPr="00EC23E5" w:rsidRDefault="00E91238" w:rsidP="008A5E36">
      <w:pPr>
        <w:tabs>
          <w:tab w:val="left" w:pos="1418"/>
          <w:tab w:val="left" w:pos="2700"/>
          <w:tab w:val="left" w:pos="3780"/>
          <w:tab w:val="left" w:pos="4590"/>
          <w:tab w:val="left" w:pos="4680"/>
          <w:tab w:val="left" w:pos="7020"/>
          <w:tab w:val="left" w:pos="7740"/>
          <w:tab w:val="left" w:pos="8460"/>
          <w:tab w:val="left" w:pos="9356"/>
        </w:tabs>
        <w:spacing w:after="0" w:line="240" w:lineRule="auto"/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255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2D4D8F" w14:textId="77777777" w:rsidR="002E7D88" w:rsidRPr="00EC23E5" w:rsidRDefault="002E7D88" w:rsidP="002E7D88">
      <w:pPr>
        <w:tabs>
          <w:tab w:val="left" w:pos="1418"/>
          <w:tab w:val="left" w:pos="2700"/>
          <w:tab w:val="left" w:pos="3780"/>
          <w:tab w:val="left" w:pos="7020"/>
          <w:tab w:val="left" w:pos="7740"/>
          <w:tab w:val="left" w:pos="8460"/>
          <w:tab w:val="left" w:pos="9356"/>
        </w:tabs>
        <w:spacing w:before="120" w:after="0" w:line="240" w:lineRule="auto"/>
        <w:ind w:right="-4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EC23E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ข้อเท็จจริง</w:t>
      </w:r>
    </w:p>
    <w:p w14:paraId="525ACAFE" w14:textId="734EE57B" w:rsidR="004D5674" w:rsidRDefault="002E7D88" w:rsidP="004D5674">
      <w:pPr>
        <w:tabs>
          <w:tab w:val="left" w:pos="1418"/>
          <w:tab w:val="left" w:pos="2700"/>
          <w:tab w:val="left" w:pos="3780"/>
          <w:tab w:val="left" w:pos="7020"/>
          <w:tab w:val="left" w:pos="7740"/>
          <w:tab w:val="left" w:pos="8460"/>
          <w:tab w:val="left" w:pos="9356"/>
        </w:tabs>
        <w:spacing w:after="0" w:line="240" w:lineRule="auto"/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255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</w:t>
      </w:r>
      <w:r w:rsidR="00925530" w:rsidRPr="009F7FB9">
        <w:rPr>
          <w:rFonts w:ascii="TH SarabunIT๙" w:hAnsi="TH SarabunIT๙" w:cs="TH SarabunIT๙" w:hint="cs"/>
          <w:sz w:val="32"/>
          <w:szCs w:val="32"/>
          <w:cs/>
        </w:rPr>
        <w:t>กอง/กลุ่ม</w:t>
      </w:r>
      <w:r w:rsidR="009255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</w:t>
      </w:r>
      <w:r w:rsidR="00AC49DF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มีความป</w:t>
      </w:r>
      <w:r w:rsidR="00FC78EF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ระสงค์จะ</w:t>
      </w:r>
      <w:r w:rsidR="00FC78EF" w:rsidRPr="00925530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</w:t>
      </w:r>
      <w:r w:rsidR="00925530" w:rsidRPr="00925530">
        <w:rPr>
          <w:rFonts w:ascii="TH SarabunIT๙" w:hAnsi="TH SarabunIT๙" w:cs="TH SarabunIT๙" w:hint="cs"/>
          <w:color w:val="FF0000"/>
          <w:sz w:val="32"/>
          <w:szCs w:val="32"/>
          <w:cs/>
        </w:rPr>
        <w:t>ซื้อ</w:t>
      </w:r>
      <w:r w:rsidR="00925530">
        <w:rPr>
          <w:rFonts w:ascii="TH SarabunIT๙" w:hAnsi="TH SarabunIT๙" w:cs="TH SarabunIT๙" w:hint="cs"/>
          <w:color w:val="FF0000"/>
          <w:sz w:val="32"/>
          <w:szCs w:val="32"/>
          <w:cs/>
        </w:rPr>
        <w:t>/</w:t>
      </w:r>
      <w:r w:rsidR="00925530" w:rsidRPr="00925530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</w:t>
      </w:r>
      <w:r w:rsidR="00FC78EF" w:rsidRPr="00925530">
        <w:rPr>
          <w:rFonts w:ascii="TH SarabunIT๙" w:hAnsi="TH SarabunIT๙" w:cs="TH SarabunIT๙" w:hint="cs"/>
          <w:color w:val="FF0000"/>
          <w:sz w:val="32"/>
          <w:szCs w:val="32"/>
          <w:cs/>
        </w:rPr>
        <w:t>จ้าง</w:t>
      </w:r>
      <w:r w:rsidR="00925530" w:rsidRPr="0092553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D567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25530" w:rsidRPr="0092553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00D4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25530" w:rsidRPr="0092553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C78EF" w:rsidRPr="00267BC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BC194A" w:rsidRPr="00925530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925530" w:rsidRPr="0092553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D567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925530" w:rsidRPr="0092553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423EF" w:rsidRPr="009255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5530">
        <w:rPr>
          <w:rFonts w:ascii="TH SarabunIT๙" w:hAnsi="TH SarabunIT๙" w:cs="TH SarabunIT๙" w:hint="cs"/>
          <w:color w:val="FF0000"/>
          <w:sz w:val="32"/>
          <w:szCs w:val="32"/>
          <w:cs/>
        </w:rPr>
        <w:t>รายการ/</w:t>
      </w:r>
      <w:r w:rsidR="001423EF" w:rsidRPr="00267BC1">
        <w:rPr>
          <w:rFonts w:ascii="TH SarabunIT๙" w:hAnsi="TH SarabunIT๙" w:cs="TH SarabunIT๙" w:hint="cs"/>
          <w:color w:val="FF0000"/>
          <w:sz w:val="32"/>
          <w:szCs w:val="32"/>
          <w:cs/>
        </w:rPr>
        <w:t>งาน</w:t>
      </w:r>
      <w:r w:rsidR="00D643E7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C78EF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 w:rsidR="00FC78EF" w:rsidRPr="000A7016">
        <w:rPr>
          <w:rFonts w:ascii="TH SarabunIT๙" w:hAnsi="TH SarabunIT๙" w:cs="TH SarabunIT๙" w:hint="cs"/>
          <w:sz w:val="32"/>
          <w:szCs w:val="32"/>
          <w:cs/>
        </w:rPr>
        <w:t xml:space="preserve">วงเงิน </w:t>
      </w:r>
      <w:bookmarkStart w:id="0" w:name="_Hlk167365325"/>
      <w:bookmarkStart w:id="1" w:name="_Hlk66711211"/>
      <w:r w:rsidR="004D5674" w:rsidRPr="000A701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E459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D5674" w:rsidRPr="000A701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E6E79" w:rsidRPr="000A7016">
        <w:rPr>
          <w:rFonts w:ascii="TH SarabunIT๙" w:hAnsi="TH SarabunIT๙" w:cs="TH SarabunIT๙"/>
          <w:sz w:val="32"/>
          <w:szCs w:val="32"/>
        </w:rPr>
        <w:t xml:space="preserve"> </w:t>
      </w:r>
      <w:r w:rsidR="00FE6E79" w:rsidRPr="000A7016"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4D5674" w:rsidRPr="000A701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FE6E79" w:rsidRPr="000A7016">
        <w:rPr>
          <w:rFonts w:ascii="TH SarabunIT๙" w:hAnsi="TH SarabunIT๙" w:cs="TH SarabunIT๙" w:hint="cs"/>
          <w:sz w:val="32"/>
          <w:szCs w:val="32"/>
          <w:cs/>
        </w:rPr>
        <w:t>)</w:t>
      </w:r>
      <w:bookmarkEnd w:id="0"/>
      <w:r w:rsidR="008A4E58" w:rsidRPr="000A70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43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เพื่อ ............. </w:t>
      </w:r>
      <w:r w:rsidR="008A4E58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ทั้งนี้ ได้แนบ</w:t>
      </w:r>
      <w:r w:rsidR="00114AAD" w:rsidRPr="004D5674">
        <w:rPr>
          <w:rFonts w:ascii="TH SarabunIT๙" w:hAnsi="TH SarabunIT๙" w:cs="TH SarabunIT๙" w:hint="cs"/>
          <w:color w:val="ED0000"/>
          <w:sz w:val="32"/>
          <w:szCs w:val="32"/>
          <w:cs/>
        </w:rPr>
        <w:t>รายละเอียดคุณลักษณะเฉพาะ</w:t>
      </w:r>
      <w:r w:rsidR="00114AAD">
        <w:rPr>
          <w:rFonts w:ascii="TH SarabunIT๙" w:hAnsi="TH SarabunIT๙" w:cs="TH SarabunIT๙" w:hint="cs"/>
          <w:color w:val="ED0000"/>
          <w:sz w:val="32"/>
          <w:szCs w:val="32"/>
          <w:cs/>
        </w:rPr>
        <w:t>/</w:t>
      </w:r>
      <w:r w:rsidR="008A4E58" w:rsidRPr="004D5674">
        <w:rPr>
          <w:rFonts w:ascii="TH SarabunIT๙" w:hAnsi="TH SarabunIT๙" w:cs="TH SarabunIT๙" w:hint="cs"/>
          <w:color w:val="ED0000"/>
          <w:sz w:val="32"/>
          <w:szCs w:val="32"/>
          <w:cs/>
        </w:rPr>
        <w:t>ขอบเขต</w:t>
      </w:r>
      <w:r w:rsidR="00F643AC">
        <w:rPr>
          <w:rFonts w:ascii="TH SarabunIT๙" w:hAnsi="TH SarabunIT๙" w:cs="TH SarabunIT๙" w:hint="cs"/>
          <w:color w:val="ED0000"/>
          <w:sz w:val="32"/>
          <w:szCs w:val="32"/>
          <w:cs/>
        </w:rPr>
        <w:t>ของ</w:t>
      </w:r>
      <w:r w:rsidR="008A4E58" w:rsidRPr="004D5674">
        <w:rPr>
          <w:rFonts w:ascii="TH SarabunIT๙" w:hAnsi="TH SarabunIT๙" w:cs="TH SarabunIT๙" w:hint="cs"/>
          <w:color w:val="ED0000"/>
          <w:sz w:val="32"/>
          <w:szCs w:val="32"/>
          <w:cs/>
        </w:rPr>
        <w:t>งาน</w:t>
      </w:r>
      <w:r w:rsidR="008A4E58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และใบเสนอราคามาพร้อมนี้ และขอเสนอ</w:t>
      </w:r>
      <w:r w:rsidR="00F643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</w:t>
      </w:r>
      <w:r w:rsidR="008A4E58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ชื่</w:t>
      </w:r>
      <w:bookmarkEnd w:id="1"/>
      <w:r w:rsidR="00753BF7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</w:t>
      </w:r>
      <w:r w:rsidRPr="00100D4E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ผู้ตรวจรับพัสดุ</w:t>
      </w:r>
      <w:r w:rsidR="00100D4E" w:rsidRPr="00100D4E">
        <w:rPr>
          <w:rFonts w:ascii="TH SarabunIT๙" w:hAnsi="TH SarabunIT๙" w:cs="TH SarabunIT๙" w:hint="cs"/>
          <w:color w:val="FF0000"/>
          <w:sz w:val="32"/>
          <w:szCs w:val="32"/>
          <w:cs/>
        </w:rPr>
        <w:t>/คณะกรรมการตรวจรับพัสดุ</w:t>
      </w:r>
      <w:r w:rsidRPr="00100D4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ดังนี้</w:t>
      </w:r>
    </w:p>
    <w:p w14:paraId="7A5957F1" w14:textId="34C682BD" w:rsidR="00BC194A" w:rsidRPr="00EC23E5" w:rsidRDefault="004D5674" w:rsidP="0001532E">
      <w:pPr>
        <w:tabs>
          <w:tab w:val="left" w:pos="1418"/>
          <w:tab w:val="left" w:pos="2700"/>
          <w:tab w:val="left" w:pos="3780"/>
          <w:tab w:val="left" w:pos="7020"/>
          <w:tab w:val="left" w:pos="7740"/>
          <w:tab w:val="left" w:pos="8460"/>
          <w:tab w:val="left" w:pos="9356"/>
        </w:tabs>
        <w:spacing w:after="0" w:line="240" w:lineRule="auto"/>
        <w:ind w:right="-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56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F54D37" w:rsidRPr="004D56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</w:t>
      </w:r>
      <w:r w:rsidR="002E7D88" w:rsidRPr="004D56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จัดทำ</w:t>
      </w:r>
      <w:r w:rsidR="00606EC9" w:rsidRPr="004D5674">
        <w:rPr>
          <w:rFonts w:ascii="TH SarabunIT๙" w:hAnsi="TH SarabunIT๙" w:cs="TH SarabunIT๙" w:hint="cs"/>
          <w:color w:val="ED0000"/>
          <w:sz w:val="32"/>
          <w:szCs w:val="32"/>
          <w:cs/>
        </w:rPr>
        <w:t>รายละเอียดคุณลักษณะเฉพาะ</w:t>
      </w:r>
      <w:r w:rsidR="00606EC9">
        <w:rPr>
          <w:rFonts w:ascii="TH SarabunIT๙" w:hAnsi="TH SarabunIT๙" w:cs="TH SarabunIT๙" w:hint="cs"/>
          <w:color w:val="ED0000"/>
          <w:sz w:val="32"/>
          <w:szCs w:val="32"/>
          <w:cs/>
        </w:rPr>
        <w:t>/</w:t>
      </w:r>
      <w:r w:rsidR="00606EC9" w:rsidRPr="004D5674">
        <w:rPr>
          <w:rFonts w:ascii="TH SarabunIT๙" w:hAnsi="TH SarabunIT๙" w:cs="TH SarabunIT๙" w:hint="cs"/>
          <w:color w:val="ED0000"/>
          <w:sz w:val="32"/>
          <w:szCs w:val="32"/>
          <w:cs/>
        </w:rPr>
        <w:t>ขอบเขต</w:t>
      </w:r>
      <w:r w:rsidR="00100D4E">
        <w:rPr>
          <w:rFonts w:ascii="TH SarabunIT๙" w:hAnsi="TH SarabunIT๙" w:cs="TH SarabunIT๙" w:hint="cs"/>
          <w:color w:val="ED0000"/>
          <w:sz w:val="32"/>
          <w:szCs w:val="32"/>
          <w:cs/>
        </w:rPr>
        <w:t>ของ</w:t>
      </w:r>
      <w:r w:rsidR="00606EC9" w:rsidRPr="004D5674">
        <w:rPr>
          <w:rFonts w:ascii="TH SarabunIT๙" w:hAnsi="TH SarabunIT๙" w:cs="TH SarabunIT๙" w:hint="cs"/>
          <w:color w:val="ED0000"/>
          <w:sz w:val="32"/>
          <w:szCs w:val="32"/>
          <w:cs/>
        </w:rPr>
        <w:t>งาน</w:t>
      </w:r>
      <w:r w:rsidR="008A4E58" w:rsidRPr="004D5674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="008A4E58" w:rsidRPr="004D56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ผู้จัดหาใบเสนอราคาแล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</w:t>
      </w:r>
      <w:r w:rsidR="008A4E58" w:rsidRPr="004D56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สืบราคาจากท้องตลาด คือ</w:t>
      </w:r>
      <w:r w:rsidR="000153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........</w:t>
      </w:r>
      <w:r w:rsidR="0001532E" w:rsidRPr="00D608E9">
        <w:rPr>
          <w:rFonts w:ascii="TH SarabunIT๙" w:hAnsi="TH SarabunIT๙" w:cs="TH SarabunIT๙" w:hint="cs"/>
          <w:sz w:val="32"/>
          <w:szCs w:val="32"/>
          <w:cs/>
        </w:rPr>
        <w:t>ชื่อ-สกุล</w:t>
      </w:r>
      <w:r w:rsidR="000153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</w:t>
      </w:r>
      <w:r w:rsidR="008A4E58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ตำแหน่ง </w:t>
      </w:r>
      <w:r w:rsidR="000153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</w:t>
      </w:r>
      <w:r w:rsidR="008A4E58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</w:p>
    <w:p w14:paraId="508FB262" w14:textId="303F92FE" w:rsidR="0058634A" w:rsidRPr="008B3E8F" w:rsidRDefault="002E7D88" w:rsidP="008B3E8F">
      <w:pPr>
        <w:pStyle w:val="a5"/>
        <w:numPr>
          <w:ilvl w:val="0"/>
          <w:numId w:val="9"/>
        </w:numPr>
        <w:tabs>
          <w:tab w:val="left" w:pos="1418"/>
          <w:tab w:val="left" w:pos="1701"/>
          <w:tab w:val="left" w:pos="2700"/>
          <w:tab w:val="left" w:pos="3780"/>
          <w:tab w:val="left" w:pos="6096"/>
          <w:tab w:val="left" w:pos="7740"/>
          <w:tab w:val="left" w:pos="8460"/>
          <w:tab w:val="left" w:pos="9356"/>
        </w:tabs>
        <w:spacing w:line="240" w:lineRule="auto"/>
        <w:ind w:left="0" w:right="-46" w:firstLine="142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55110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ผู้ตรวจรับพัสดุ</w:t>
      </w:r>
      <w:r w:rsidR="00F55110" w:rsidRPr="00F55110">
        <w:rPr>
          <w:rFonts w:ascii="TH SarabunIT๙" w:hAnsi="TH SarabunIT๙" w:cs="TH SarabunIT๙" w:hint="cs"/>
          <w:color w:val="FF0000"/>
          <w:sz w:val="32"/>
          <w:szCs w:val="32"/>
          <w:cs/>
        </w:rPr>
        <w:t>/คณะกรรมการตรวจรับพัสดุ</w:t>
      </w:r>
      <w:r w:rsidR="008B3E8F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8B3E8F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8B3E8F" w:rsidRPr="008B3E8F">
        <w:rPr>
          <w:rFonts w:ascii="TH SarabunIT๙" w:hAnsi="TH SarabunIT๙" w:cs="TH SarabunIT๙"/>
          <w:color w:val="FF0000"/>
          <w:sz w:val="32"/>
          <w:szCs w:val="32"/>
          <w:cs/>
        </w:rPr>
        <w:t>ประธานกรรมการ</w:t>
      </w:r>
      <w:r w:rsidR="008B3E8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B3E8F" w:rsidRPr="008B3E8F">
        <w:rPr>
          <w:rFonts w:ascii="TH SarabunIT๙" w:hAnsi="TH SarabunIT๙" w:cs="TH SarabunIT๙"/>
          <w:color w:val="FF0000"/>
          <w:sz w:val="32"/>
          <w:szCs w:val="32"/>
          <w:cs/>
        </w:rPr>
        <w:t>๑ คน และกรรมการอย่</w:t>
      </w:r>
      <w:r w:rsidR="008B3E8F">
        <w:rPr>
          <w:rFonts w:ascii="TH SarabunIT๙" w:hAnsi="TH SarabunIT๙" w:cs="TH SarabunIT๙" w:hint="cs"/>
          <w:color w:val="FF0000"/>
          <w:sz w:val="32"/>
          <w:szCs w:val="32"/>
          <w:cs/>
        </w:rPr>
        <w:t>าง</w:t>
      </w:r>
      <w:r w:rsidR="008B3E8F" w:rsidRPr="008B3E8F">
        <w:rPr>
          <w:rFonts w:ascii="TH SarabunIT๙" w:hAnsi="TH SarabunIT๙" w:cs="TH SarabunIT๙"/>
          <w:color w:val="FF0000"/>
          <w:sz w:val="32"/>
          <w:szCs w:val="32"/>
          <w:cs/>
        </w:rPr>
        <w:t>น้อย ๒ คน</w:t>
      </w:r>
    </w:p>
    <w:p w14:paraId="33BB40EE" w14:textId="4C6495D8" w:rsidR="00BC194A" w:rsidRPr="00EC23E5" w:rsidRDefault="0001532E" w:rsidP="0058634A">
      <w:pPr>
        <w:pStyle w:val="a5"/>
        <w:tabs>
          <w:tab w:val="left" w:pos="1418"/>
          <w:tab w:val="left" w:pos="1701"/>
          <w:tab w:val="left" w:pos="2700"/>
          <w:tab w:val="left" w:pos="3780"/>
          <w:tab w:val="left" w:pos="6096"/>
          <w:tab w:val="left" w:pos="7740"/>
          <w:tab w:val="left" w:pos="8460"/>
          <w:tab w:val="left" w:pos="9356"/>
        </w:tabs>
        <w:spacing w:line="240" w:lineRule="auto"/>
        <w:ind w:left="1710" w:right="-4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</w:t>
      </w:r>
      <w:r w:rsidRPr="00D608E9">
        <w:rPr>
          <w:rFonts w:ascii="TH SarabunIT๙" w:hAnsi="TH SarabunIT๙" w:cs="TH SarabunIT๙" w:hint="cs"/>
          <w:sz w:val="32"/>
          <w:szCs w:val="32"/>
          <w:cs/>
        </w:rPr>
        <w:t>ชื่อ-สกุล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</w:t>
      </w:r>
      <w:r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</w:t>
      </w:r>
      <w:r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</w:p>
    <w:p w14:paraId="31B6B072" w14:textId="77777777" w:rsidR="000626BB" w:rsidRPr="00EC23E5" w:rsidRDefault="002E7D88" w:rsidP="00C2073E">
      <w:pPr>
        <w:tabs>
          <w:tab w:val="left" w:pos="1418"/>
          <w:tab w:val="left" w:pos="1701"/>
          <w:tab w:val="left" w:pos="2700"/>
          <w:tab w:val="left" w:pos="3780"/>
          <w:tab w:val="left" w:pos="6096"/>
          <w:tab w:val="left" w:pos="7740"/>
          <w:tab w:val="left" w:pos="8460"/>
          <w:tab w:val="left" w:pos="9356"/>
        </w:tabs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EC23E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EC23E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ข้อพิจารณา</w:t>
      </w:r>
    </w:p>
    <w:p w14:paraId="489BD1EA" w14:textId="77777777" w:rsidR="005D01A6" w:rsidRPr="00EC23E5" w:rsidRDefault="005D01A6" w:rsidP="00C2073E">
      <w:pPr>
        <w:tabs>
          <w:tab w:val="left" w:pos="1418"/>
          <w:tab w:val="left" w:pos="1701"/>
          <w:tab w:val="left" w:pos="2700"/>
          <w:tab w:val="left" w:pos="3780"/>
          <w:tab w:val="left" w:pos="6096"/>
          <w:tab w:val="left" w:pos="7740"/>
          <w:tab w:val="left" w:pos="8460"/>
          <w:tab w:val="left" w:pos="9356"/>
        </w:tabs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EC23E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จึงเรียนมาเพื่อโปรดพิจารณา</w:t>
      </w:r>
    </w:p>
    <w:p w14:paraId="1CD0E94F" w14:textId="50A7A7F0" w:rsidR="005D01A6" w:rsidRPr="000A7016" w:rsidRDefault="005D01A6" w:rsidP="00F71423">
      <w:pPr>
        <w:pStyle w:val="a5"/>
        <w:numPr>
          <w:ilvl w:val="0"/>
          <w:numId w:val="4"/>
        </w:numPr>
        <w:tabs>
          <w:tab w:val="left" w:pos="1418"/>
          <w:tab w:val="left" w:pos="1701"/>
          <w:tab w:val="left" w:pos="2700"/>
          <w:tab w:val="left" w:pos="3780"/>
          <w:tab w:val="left" w:pos="6096"/>
          <w:tab w:val="left" w:pos="7740"/>
          <w:tab w:val="left" w:pos="8460"/>
          <w:tab w:val="left" w:pos="9450"/>
        </w:tabs>
        <w:spacing w:after="0" w:line="240" w:lineRule="auto"/>
        <w:ind w:left="0" w:right="-46" w:firstLine="1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A508E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</w:rPr>
        <w:t>อนุมัติให้</w:t>
      </w:r>
      <w:r w:rsidR="000A7016" w:rsidRPr="00925530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จัดซื้อ</w:t>
      </w:r>
      <w:r w:rsidR="000A7016">
        <w:rPr>
          <w:rFonts w:ascii="TH SarabunIT๙" w:hAnsi="TH SarabunIT๙" w:cs="TH SarabunIT๙" w:hint="cs"/>
          <w:color w:val="FF0000"/>
          <w:sz w:val="32"/>
          <w:szCs w:val="32"/>
          <w:cs/>
        </w:rPr>
        <w:t>/</w:t>
      </w:r>
      <w:r w:rsidR="000A7016" w:rsidRPr="00925530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จัดจ้าง</w:t>
      </w:r>
      <w:r w:rsidR="000A7016" w:rsidRPr="0092553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A701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A7016" w:rsidRPr="0092553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A7016" w:rsidRPr="00267BC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0A7016" w:rsidRPr="00925530">
        <w:rPr>
          <w:rFonts w:ascii="TH SarabunIT๙" w:hAnsi="TH SarabunIT๙" w:cs="TH SarabunIT๙" w:hint="cs"/>
          <w:sz w:val="32"/>
          <w:szCs w:val="32"/>
          <w:cs/>
        </w:rPr>
        <w:t>จำนวน .....</w:t>
      </w:r>
      <w:r w:rsidR="000A701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A7016" w:rsidRPr="00925530">
        <w:rPr>
          <w:rFonts w:ascii="TH SarabunIT๙" w:hAnsi="TH SarabunIT๙" w:cs="TH SarabunIT๙" w:hint="cs"/>
          <w:sz w:val="32"/>
          <w:szCs w:val="32"/>
          <w:cs/>
        </w:rPr>
        <w:t xml:space="preserve">.. </w:t>
      </w:r>
      <w:r w:rsidR="000A7016">
        <w:rPr>
          <w:rFonts w:ascii="TH SarabunIT๙" w:hAnsi="TH SarabunIT๙" w:cs="TH SarabunIT๙" w:hint="cs"/>
          <w:color w:val="FF0000"/>
          <w:sz w:val="32"/>
          <w:szCs w:val="32"/>
          <w:cs/>
        </w:rPr>
        <w:t>รายการ/</w:t>
      </w:r>
      <w:r w:rsidR="000A7016" w:rsidRPr="00267BC1">
        <w:rPr>
          <w:rFonts w:ascii="TH SarabunIT๙" w:hAnsi="TH SarabunIT๙" w:cs="TH SarabunIT๙" w:hint="cs"/>
          <w:color w:val="FF0000"/>
          <w:sz w:val="32"/>
          <w:szCs w:val="32"/>
          <w:cs/>
        </w:rPr>
        <w:t>งาน</w:t>
      </w:r>
      <w:r w:rsidR="000A7016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8634A" w:rsidRPr="00FA508E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</w:rPr>
        <w:t>ในวงเงิน</w:t>
      </w:r>
      <w:r w:rsidR="00040604" w:rsidRPr="00FA508E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</w:t>
      </w:r>
      <w:r w:rsidR="000A7016" w:rsidRPr="000A7016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</w:t>
      </w:r>
      <w:r w:rsidR="009A0DB7" w:rsidRPr="000A7016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9A0DB7" w:rsidRPr="000A7016">
        <w:rPr>
          <w:rFonts w:ascii="TH SarabunIT๙" w:hAnsi="TH SarabunIT๙" w:cs="TH SarabunIT๙" w:hint="cs"/>
          <w:spacing w:val="-10"/>
          <w:sz w:val="32"/>
          <w:szCs w:val="32"/>
          <w:cs/>
        </w:rPr>
        <w:t>บาท (</w:t>
      </w:r>
      <w:r w:rsidR="000A7016" w:rsidRPr="000A7016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</w:t>
      </w:r>
      <w:r w:rsidR="009A0DB7" w:rsidRPr="000A7016"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  <w:r w:rsidR="0008746F" w:rsidRPr="000A70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56AE" w:rsidRPr="00EC23E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โดยใช้</w:t>
      </w:r>
      <w:r w:rsidR="00190387" w:rsidRPr="000A7016">
        <w:rPr>
          <w:rFonts w:ascii="TH SarabunIT๙" w:hAnsi="TH SarabunIT๙" w:cs="TH SarabunIT๙"/>
          <w:spacing w:val="-6"/>
          <w:sz w:val="32"/>
          <w:szCs w:val="32"/>
          <w:cs/>
        </w:rPr>
        <w:t>เงินงบประมาณ</w:t>
      </w:r>
      <w:r w:rsidR="009A0DB7" w:rsidRPr="000A70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A7016" w:rsidRPr="000A7016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</w:t>
      </w:r>
      <w:r w:rsidR="009A0DB7" w:rsidRPr="000A70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90387" w:rsidRPr="000A701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ประจำปีงบประมาณ </w:t>
      </w:r>
      <w:r w:rsidR="000A7016" w:rsidRPr="000A7016">
        <w:rPr>
          <w:rFonts w:ascii="TH SarabunIT๙" w:hAnsi="TH SarabunIT๙" w:cs="TH SarabunIT๙" w:hint="cs"/>
          <w:spacing w:val="-6"/>
          <w:sz w:val="32"/>
          <w:szCs w:val="32"/>
          <w:cs/>
        </w:rPr>
        <w:t>........</w:t>
      </w:r>
      <w:r w:rsidR="00520A02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0A7016" w:rsidRPr="000A7016">
        <w:rPr>
          <w:rFonts w:ascii="TH SarabunIT๙" w:hAnsi="TH SarabunIT๙" w:cs="TH SarabunIT๙" w:hint="cs"/>
          <w:spacing w:val="-6"/>
          <w:sz w:val="32"/>
          <w:szCs w:val="32"/>
          <w:cs/>
        </w:rPr>
        <w:t>....</w:t>
      </w:r>
    </w:p>
    <w:p w14:paraId="15933360" w14:textId="30782581" w:rsidR="005D01A6" w:rsidRPr="00EC23E5" w:rsidRDefault="005D01A6" w:rsidP="005D01A6">
      <w:pPr>
        <w:pStyle w:val="a5"/>
        <w:numPr>
          <w:ilvl w:val="0"/>
          <w:numId w:val="4"/>
        </w:numPr>
        <w:tabs>
          <w:tab w:val="left" w:pos="1418"/>
          <w:tab w:val="left" w:pos="1701"/>
          <w:tab w:val="left" w:pos="2700"/>
          <w:tab w:val="left" w:pos="3780"/>
          <w:tab w:val="left" w:pos="6096"/>
          <w:tab w:val="left" w:pos="7740"/>
          <w:tab w:val="left" w:pos="8460"/>
          <w:tab w:val="left" w:pos="9356"/>
        </w:tabs>
        <w:spacing w:after="0" w:line="240" w:lineRule="auto"/>
        <w:ind w:left="90" w:right="-46" w:firstLine="1335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EC23E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เห็นชอบในรายชื่อ</w:t>
      </w:r>
      <w:r w:rsidR="00811ED3" w:rsidRPr="00EC23E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ผู้</w:t>
      </w:r>
      <w:r w:rsidRPr="00EC23E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จัดทำ</w:t>
      </w:r>
      <w:r w:rsidR="00606EC9" w:rsidRPr="004D5674">
        <w:rPr>
          <w:rFonts w:ascii="TH SarabunIT๙" w:hAnsi="TH SarabunIT๙" w:cs="TH SarabunIT๙" w:hint="cs"/>
          <w:color w:val="ED0000"/>
          <w:sz w:val="32"/>
          <w:szCs w:val="32"/>
          <w:cs/>
        </w:rPr>
        <w:t>รายละเอียดคุณลักษณะเฉพาะ</w:t>
      </w:r>
      <w:r w:rsidR="00606EC9">
        <w:rPr>
          <w:rFonts w:ascii="TH SarabunIT๙" w:hAnsi="TH SarabunIT๙" w:cs="TH SarabunIT๙" w:hint="cs"/>
          <w:color w:val="ED0000"/>
          <w:sz w:val="32"/>
          <w:szCs w:val="32"/>
          <w:cs/>
        </w:rPr>
        <w:t>/</w:t>
      </w:r>
      <w:r w:rsidR="00606EC9" w:rsidRPr="004D5674">
        <w:rPr>
          <w:rFonts w:ascii="TH SarabunIT๙" w:hAnsi="TH SarabunIT๙" w:cs="TH SarabunIT๙" w:hint="cs"/>
          <w:color w:val="ED0000"/>
          <w:sz w:val="32"/>
          <w:szCs w:val="32"/>
          <w:cs/>
        </w:rPr>
        <w:t>ขอบเขต</w:t>
      </w:r>
      <w:r w:rsidR="00100D4E">
        <w:rPr>
          <w:rFonts w:ascii="TH SarabunIT๙" w:hAnsi="TH SarabunIT๙" w:cs="TH SarabunIT๙" w:hint="cs"/>
          <w:color w:val="ED0000"/>
          <w:sz w:val="32"/>
          <w:szCs w:val="32"/>
          <w:cs/>
        </w:rPr>
        <w:t>ของ</w:t>
      </w:r>
      <w:r w:rsidR="00606EC9" w:rsidRPr="004D5674">
        <w:rPr>
          <w:rFonts w:ascii="TH SarabunIT๙" w:hAnsi="TH SarabunIT๙" w:cs="TH SarabunIT๙" w:hint="cs"/>
          <w:color w:val="ED0000"/>
          <w:sz w:val="32"/>
          <w:szCs w:val="32"/>
          <w:cs/>
        </w:rPr>
        <w:t>งาน</w:t>
      </w:r>
      <w:r w:rsidR="0016449C" w:rsidRPr="00EC23E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/</w:t>
      </w:r>
      <w:r w:rsidR="0016449C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ผู้จัดหา</w:t>
      </w:r>
      <w:r w:rsidR="00100D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16449C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ใบเสนอราคาและสืบราคาจากท้องตลาด </w:t>
      </w:r>
      <w:r w:rsidRPr="00EC23E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100D4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ผู้ตรวจรับพัสดุ</w:t>
      </w:r>
      <w:r w:rsidR="00100D4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/</w:t>
      </w:r>
      <w:r w:rsidR="00100D4E" w:rsidRPr="00100D4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คณะกรรมการตรวจรับพัสดุ</w:t>
      </w:r>
      <w:r w:rsidRPr="00100D4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EC23E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ดังกล่าว</w:t>
      </w:r>
      <w:r w:rsidR="0016449C" w:rsidRPr="00EC23E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ข้างต้น</w:t>
      </w:r>
    </w:p>
    <w:p w14:paraId="4B269BC7" w14:textId="77777777" w:rsidR="00D97E63" w:rsidRPr="00EC23E5" w:rsidRDefault="00D97E63" w:rsidP="00D97E63">
      <w:pPr>
        <w:pStyle w:val="a5"/>
        <w:tabs>
          <w:tab w:val="left" w:pos="1418"/>
          <w:tab w:val="left" w:pos="1701"/>
          <w:tab w:val="left" w:pos="2700"/>
          <w:tab w:val="left" w:pos="3780"/>
          <w:tab w:val="left" w:pos="6096"/>
          <w:tab w:val="left" w:pos="7740"/>
          <w:tab w:val="left" w:pos="8460"/>
          <w:tab w:val="left" w:pos="9356"/>
        </w:tabs>
        <w:spacing w:after="0" w:line="240" w:lineRule="auto"/>
        <w:ind w:left="1425" w:right="-4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2332FA16" w14:textId="77777777" w:rsidR="00855517" w:rsidRPr="00EC23E5" w:rsidRDefault="00855517" w:rsidP="00C2073E">
      <w:pPr>
        <w:tabs>
          <w:tab w:val="left" w:pos="1418"/>
          <w:tab w:val="left" w:pos="1701"/>
          <w:tab w:val="left" w:pos="2700"/>
          <w:tab w:val="left" w:pos="3780"/>
          <w:tab w:val="left" w:pos="6096"/>
          <w:tab w:val="left" w:pos="7740"/>
          <w:tab w:val="left" w:pos="8460"/>
          <w:tab w:val="left" w:pos="9356"/>
        </w:tabs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75B0DAD5" w14:textId="77777777" w:rsidR="00683C30" w:rsidRPr="00EC23E5" w:rsidRDefault="00683C30" w:rsidP="00C2073E">
      <w:pPr>
        <w:tabs>
          <w:tab w:val="left" w:pos="1418"/>
          <w:tab w:val="left" w:pos="1701"/>
          <w:tab w:val="left" w:pos="2700"/>
          <w:tab w:val="left" w:pos="3780"/>
          <w:tab w:val="left" w:pos="6096"/>
          <w:tab w:val="left" w:pos="7740"/>
          <w:tab w:val="left" w:pos="8460"/>
          <w:tab w:val="left" w:pos="9356"/>
        </w:tabs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1CC80A1A" w14:textId="3349CAC9" w:rsidR="00237E0F" w:rsidRPr="00EC23E5" w:rsidRDefault="005D01A6" w:rsidP="008368C3">
      <w:pPr>
        <w:tabs>
          <w:tab w:val="left" w:pos="720"/>
          <w:tab w:val="left" w:pos="2700"/>
          <w:tab w:val="left" w:pos="3828"/>
          <w:tab w:val="left" w:pos="4320"/>
          <w:tab w:val="left" w:pos="6096"/>
          <w:tab w:val="left" w:pos="7740"/>
          <w:tab w:val="left" w:pos="8460"/>
        </w:tabs>
        <w:spacing w:after="0" w:line="240" w:lineRule="auto"/>
        <w:ind w:left="3686" w:right="40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D8582F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8A5E36" w:rsidRPr="00EC23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237E0F" w:rsidRPr="00EC23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BA31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...........ชื่อ - สกุล.........</w:t>
      </w:r>
      <w:r w:rsidR="00237E0F" w:rsidRPr="00EC23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28751C2A" w14:textId="4CFD0AFB" w:rsidR="005E2878" w:rsidRPr="00EC23E5" w:rsidRDefault="00BA311A" w:rsidP="005D01A6">
      <w:pPr>
        <w:tabs>
          <w:tab w:val="left" w:pos="720"/>
          <w:tab w:val="left" w:pos="2700"/>
          <w:tab w:val="left" w:pos="3828"/>
          <w:tab w:val="left" w:pos="6096"/>
          <w:tab w:val="left" w:pos="7740"/>
          <w:tab w:val="left" w:pos="8460"/>
        </w:tabs>
        <w:spacing w:after="0" w:line="240" w:lineRule="auto"/>
        <w:ind w:right="40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ตำแหน่ง</w:t>
      </w:r>
    </w:p>
    <w:p w14:paraId="6763A7A3" w14:textId="77777777" w:rsidR="005E2878" w:rsidRPr="00EC23E5" w:rsidRDefault="005E2878" w:rsidP="005D01A6">
      <w:pPr>
        <w:tabs>
          <w:tab w:val="left" w:pos="720"/>
          <w:tab w:val="left" w:pos="2700"/>
          <w:tab w:val="left" w:pos="3828"/>
          <w:tab w:val="left" w:pos="6096"/>
          <w:tab w:val="left" w:pos="7740"/>
          <w:tab w:val="left" w:pos="8460"/>
        </w:tabs>
        <w:spacing w:after="0" w:line="240" w:lineRule="auto"/>
        <w:ind w:right="40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523168B" w14:textId="77777777" w:rsidR="005E2878" w:rsidRPr="00EC23E5" w:rsidRDefault="005E2878" w:rsidP="005D01A6">
      <w:pPr>
        <w:tabs>
          <w:tab w:val="left" w:pos="720"/>
          <w:tab w:val="left" w:pos="2700"/>
          <w:tab w:val="left" w:pos="3828"/>
          <w:tab w:val="left" w:pos="6096"/>
          <w:tab w:val="left" w:pos="7740"/>
          <w:tab w:val="left" w:pos="8460"/>
        </w:tabs>
        <w:spacing w:after="0" w:line="240" w:lineRule="auto"/>
        <w:ind w:right="40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E24B5C6" w14:textId="77777777" w:rsidR="005E2878" w:rsidRPr="00EC23E5" w:rsidRDefault="005E2878" w:rsidP="005D01A6">
      <w:pPr>
        <w:tabs>
          <w:tab w:val="left" w:pos="720"/>
          <w:tab w:val="left" w:pos="2700"/>
          <w:tab w:val="left" w:pos="3828"/>
          <w:tab w:val="left" w:pos="6096"/>
          <w:tab w:val="left" w:pos="7740"/>
          <w:tab w:val="left" w:pos="8460"/>
        </w:tabs>
        <w:spacing w:after="0" w:line="240" w:lineRule="auto"/>
        <w:ind w:right="40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15E60B2" w14:textId="77777777" w:rsidR="005E2878" w:rsidRPr="00EC23E5" w:rsidRDefault="005E2878" w:rsidP="005D01A6">
      <w:pPr>
        <w:tabs>
          <w:tab w:val="left" w:pos="720"/>
          <w:tab w:val="left" w:pos="2700"/>
          <w:tab w:val="left" w:pos="3828"/>
          <w:tab w:val="left" w:pos="6096"/>
          <w:tab w:val="left" w:pos="7740"/>
          <w:tab w:val="left" w:pos="8460"/>
        </w:tabs>
        <w:spacing w:after="0" w:line="240" w:lineRule="auto"/>
        <w:ind w:right="40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CB0587D" w14:textId="77777777" w:rsidR="005E2878" w:rsidRPr="00EC23E5" w:rsidRDefault="005E2878" w:rsidP="005D01A6">
      <w:pPr>
        <w:tabs>
          <w:tab w:val="left" w:pos="720"/>
          <w:tab w:val="left" w:pos="2700"/>
          <w:tab w:val="left" w:pos="3828"/>
          <w:tab w:val="left" w:pos="6096"/>
          <w:tab w:val="left" w:pos="7740"/>
          <w:tab w:val="left" w:pos="8460"/>
        </w:tabs>
        <w:spacing w:after="0" w:line="240" w:lineRule="auto"/>
        <w:ind w:right="40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43FACB7" w14:textId="77777777" w:rsidR="006439C4" w:rsidRPr="00EC23E5" w:rsidRDefault="006439C4" w:rsidP="005D01A6">
      <w:pPr>
        <w:tabs>
          <w:tab w:val="left" w:pos="720"/>
          <w:tab w:val="left" w:pos="2700"/>
          <w:tab w:val="left" w:pos="3828"/>
          <w:tab w:val="left" w:pos="6096"/>
          <w:tab w:val="left" w:pos="7740"/>
          <w:tab w:val="left" w:pos="8460"/>
        </w:tabs>
        <w:spacing w:after="0" w:line="240" w:lineRule="auto"/>
        <w:ind w:right="40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6439C4" w:rsidRPr="00EC23E5" w:rsidSect="000D3A5A">
      <w:pgSz w:w="11906" w:h="16838"/>
      <w:pgMar w:top="850" w:right="1109" w:bottom="850" w:left="15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FC681" w14:textId="77777777" w:rsidR="003907EB" w:rsidRDefault="003907EB" w:rsidP="00986128">
      <w:pPr>
        <w:spacing w:after="0" w:line="240" w:lineRule="auto"/>
      </w:pPr>
      <w:r>
        <w:separator/>
      </w:r>
    </w:p>
  </w:endnote>
  <w:endnote w:type="continuationSeparator" w:id="0">
    <w:p w14:paraId="28189BE8" w14:textId="77777777" w:rsidR="003907EB" w:rsidRDefault="003907EB" w:rsidP="0098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BA9E8" w14:textId="77777777" w:rsidR="003907EB" w:rsidRDefault="003907EB" w:rsidP="00986128">
      <w:pPr>
        <w:spacing w:after="0" w:line="240" w:lineRule="auto"/>
      </w:pPr>
      <w:r>
        <w:separator/>
      </w:r>
    </w:p>
  </w:footnote>
  <w:footnote w:type="continuationSeparator" w:id="0">
    <w:p w14:paraId="4385CD37" w14:textId="77777777" w:rsidR="003907EB" w:rsidRDefault="003907EB" w:rsidP="00986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04DB8"/>
    <w:multiLevelType w:val="hybridMultilevel"/>
    <w:tmpl w:val="6246AF82"/>
    <w:lvl w:ilvl="0" w:tplc="FD4008E4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C2769"/>
    <w:multiLevelType w:val="hybridMultilevel"/>
    <w:tmpl w:val="6B30B284"/>
    <w:lvl w:ilvl="0" w:tplc="078CC446">
      <w:start w:val="2"/>
      <w:numFmt w:val="decimal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AF94E7E"/>
    <w:multiLevelType w:val="hybridMultilevel"/>
    <w:tmpl w:val="6DEC5BE2"/>
    <w:lvl w:ilvl="0" w:tplc="B7C8144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84CCD"/>
    <w:multiLevelType w:val="hybridMultilevel"/>
    <w:tmpl w:val="E4F41C2C"/>
    <w:lvl w:ilvl="0" w:tplc="BD88B742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1526D"/>
    <w:multiLevelType w:val="hybridMultilevel"/>
    <w:tmpl w:val="E70AFFB0"/>
    <w:lvl w:ilvl="0" w:tplc="774C32B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E5E6FC8"/>
    <w:multiLevelType w:val="hybridMultilevel"/>
    <w:tmpl w:val="AC40BB4E"/>
    <w:lvl w:ilvl="0" w:tplc="F3EE7D48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D18A2"/>
    <w:multiLevelType w:val="hybridMultilevel"/>
    <w:tmpl w:val="C6A8CD34"/>
    <w:lvl w:ilvl="0" w:tplc="050E5C9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61472602"/>
    <w:multiLevelType w:val="hybridMultilevel"/>
    <w:tmpl w:val="CA7CA062"/>
    <w:lvl w:ilvl="0" w:tplc="52A0300A">
      <w:start w:val="1"/>
      <w:numFmt w:val="decimal"/>
      <w:lvlText w:val="%1."/>
      <w:lvlJc w:val="left"/>
      <w:pPr>
        <w:ind w:left="178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7D4C2D62"/>
    <w:multiLevelType w:val="hybridMultilevel"/>
    <w:tmpl w:val="09BCC5D8"/>
    <w:lvl w:ilvl="0" w:tplc="459CDD6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603221408">
    <w:abstractNumId w:val="8"/>
  </w:num>
  <w:num w:numId="2" w16cid:durableId="844705541">
    <w:abstractNumId w:val="3"/>
  </w:num>
  <w:num w:numId="3" w16cid:durableId="2011635778">
    <w:abstractNumId w:val="2"/>
  </w:num>
  <w:num w:numId="4" w16cid:durableId="1373843426">
    <w:abstractNumId w:val="6"/>
  </w:num>
  <w:num w:numId="5" w16cid:durableId="833186022">
    <w:abstractNumId w:val="7"/>
  </w:num>
  <w:num w:numId="6" w16cid:durableId="1124350353">
    <w:abstractNumId w:val="4"/>
  </w:num>
  <w:num w:numId="7" w16cid:durableId="359207426">
    <w:abstractNumId w:val="5"/>
  </w:num>
  <w:num w:numId="8" w16cid:durableId="1749426541">
    <w:abstractNumId w:val="0"/>
  </w:num>
  <w:num w:numId="9" w16cid:durableId="134979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225"/>
    <w:rsid w:val="00001522"/>
    <w:rsid w:val="00004387"/>
    <w:rsid w:val="00014BEA"/>
    <w:rsid w:val="0001532E"/>
    <w:rsid w:val="00024923"/>
    <w:rsid w:val="0002519B"/>
    <w:rsid w:val="00040604"/>
    <w:rsid w:val="00056CB6"/>
    <w:rsid w:val="0005757C"/>
    <w:rsid w:val="00061D10"/>
    <w:rsid w:val="000626BB"/>
    <w:rsid w:val="000761D6"/>
    <w:rsid w:val="00081ED9"/>
    <w:rsid w:val="0008746F"/>
    <w:rsid w:val="0009527F"/>
    <w:rsid w:val="000A3403"/>
    <w:rsid w:val="000A7016"/>
    <w:rsid w:val="000B0DB3"/>
    <w:rsid w:val="000B6B43"/>
    <w:rsid w:val="000C496A"/>
    <w:rsid w:val="000C4CD4"/>
    <w:rsid w:val="000D13A5"/>
    <w:rsid w:val="000D2105"/>
    <w:rsid w:val="000D3A5A"/>
    <w:rsid w:val="000D7615"/>
    <w:rsid w:val="000E2F1D"/>
    <w:rsid w:val="000E3C7B"/>
    <w:rsid w:val="000F0347"/>
    <w:rsid w:val="00100D4E"/>
    <w:rsid w:val="001031C5"/>
    <w:rsid w:val="00104068"/>
    <w:rsid w:val="00107AAF"/>
    <w:rsid w:val="00114905"/>
    <w:rsid w:val="00114AAD"/>
    <w:rsid w:val="001224BC"/>
    <w:rsid w:val="00123997"/>
    <w:rsid w:val="00127C4C"/>
    <w:rsid w:val="001326C8"/>
    <w:rsid w:val="00133BC0"/>
    <w:rsid w:val="00135BDC"/>
    <w:rsid w:val="001423EF"/>
    <w:rsid w:val="00145026"/>
    <w:rsid w:val="0015207E"/>
    <w:rsid w:val="001540ED"/>
    <w:rsid w:val="001548BA"/>
    <w:rsid w:val="0016449C"/>
    <w:rsid w:val="001748B0"/>
    <w:rsid w:val="00176DDD"/>
    <w:rsid w:val="00180819"/>
    <w:rsid w:val="00180DFA"/>
    <w:rsid w:val="00185B29"/>
    <w:rsid w:val="00190387"/>
    <w:rsid w:val="00190ADC"/>
    <w:rsid w:val="00190B6E"/>
    <w:rsid w:val="001A20A5"/>
    <w:rsid w:val="001A5EFC"/>
    <w:rsid w:val="001B71E2"/>
    <w:rsid w:val="001E1DA2"/>
    <w:rsid w:val="0020002B"/>
    <w:rsid w:val="00204249"/>
    <w:rsid w:val="00206C02"/>
    <w:rsid w:val="00214290"/>
    <w:rsid w:val="002217D4"/>
    <w:rsid w:val="00223317"/>
    <w:rsid w:val="002301D4"/>
    <w:rsid w:val="0023212E"/>
    <w:rsid w:val="0023402C"/>
    <w:rsid w:val="00237E0F"/>
    <w:rsid w:val="00243715"/>
    <w:rsid w:val="002500DA"/>
    <w:rsid w:val="00253403"/>
    <w:rsid w:val="00257810"/>
    <w:rsid w:val="00257889"/>
    <w:rsid w:val="00261B5E"/>
    <w:rsid w:val="00266A48"/>
    <w:rsid w:val="00267BC1"/>
    <w:rsid w:val="00280976"/>
    <w:rsid w:val="00284FB3"/>
    <w:rsid w:val="00291374"/>
    <w:rsid w:val="002A2098"/>
    <w:rsid w:val="002A6B9F"/>
    <w:rsid w:val="002B060B"/>
    <w:rsid w:val="002B1A87"/>
    <w:rsid w:val="002B2253"/>
    <w:rsid w:val="002E52C7"/>
    <w:rsid w:val="002E7D88"/>
    <w:rsid w:val="002F3A63"/>
    <w:rsid w:val="002F6257"/>
    <w:rsid w:val="00306CA8"/>
    <w:rsid w:val="00331FD9"/>
    <w:rsid w:val="0033615D"/>
    <w:rsid w:val="00342480"/>
    <w:rsid w:val="00344CA8"/>
    <w:rsid w:val="00344F53"/>
    <w:rsid w:val="00347A7D"/>
    <w:rsid w:val="00353808"/>
    <w:rsid w:val="003622BD"/>
    <w:rsid w:val="00364E97"/>
    <w:rsid w:val="0036515E"/>
    <w:rsid w:val="00374643"/>
    <w:rsid w:val="003769B5"/>
    <w:rsid w:val="0038066D"/>
    <w:rsid w:val="003907EB"/>
    <w:rsid w:val="00396697"/>
    <w:rsid w:val="003A41A1"/>
    <w:rsid w:val="003A4F2A"/>
    <w:rsid w:val="003A6C18"/>
    <w:rsid w:val="003A7D1E"/>
    <w:rsid w:val="003B1219"/>
    <w:rsid w:val="003B54E4"/>
    <w:rsid w:val="003B647B"/>
    <w:rsid w:val="003B664C"/>
    <w:rsid w:val="003C4B2A"/>
    <w:rsid w:val="003D1341"/>
    <w:rsid w:val="003D2E26"/>
    <w:rsid w:val="003D499F"/>
    <w:rsid w:val="003E22CF"/>
    <w:rsid w:val="003E2EFF"/>
    <w:rsid w:val="003E3DBB"/>
    <w:rsid w:val="003F4A41"/>
    <w:rsid w:val="0040247D"/>
    <w:rsid w:val="00403105"/>
    <w:rsid w:val="00406F0E"/>
    <w:rsid w:val="00412A49"/>
    <w:rsid w:val="00420201"/>
    <w:rsid w:val="00424935"/>
    <w:rsid w:val="00425EF8"/>
    <w:rsid w:val="00427FDA"/>
    <w:rsid w:val="00430270"/>
    <w:rsid w:val="00453859"/>
    <w:rsid w:val="00463A62"/>
    <w:rsid w:val="004733D1"/>
    <w:rsid w:val="00476442"/>
    <w:rsid w:val="00480B78"/>
    <w:rsid w:val="004835D6"/>
    <w:rsid w:val="00487711"/>
    <w:rsid w:val="00490371"/>
    <w:rsid w:val="00497A8E"/>
    <w:rsid w:val="004A0107"/>
    <w:rsid w:val="004A09E7"/>
    <w:rsid w:val="004A4207"/>
    <w:rsid w:val="004A4F6D"/>
    <w:rsid w:val="004B6225"/>
    <w:rsid w:val="004B6227"/>
    <w:rsid w:val="004B7C65"/>
    <w:rsid w:val="004D5674"/>
    <w:rsid w:val="004D6ED3"/>
    <w:rsid w:val="004E2C7F"/>
    <w:rsid w:val="004E2FDF"/>
    <w:rsid w:val="004F280D"/>
    <w:rsid w:val="004F2849"/>
    <w:rsid w:val="004F3623"/>
    <w:rsid w:val="00501470"/>
    <w:rsid w:val="00506364"/>
    <w:rsid w:val="00510DAE"/>
    <w:rsid w:val="00511E21"/>
    <w:rsid w:val="005160DD"/>
    <w:rsid w:val="00520A02"/>
    <w:rsid w:val="0052248E"/>
    <w:rsid w:val="00527ECB"/>
    <w:rsid w:val="0054214E"/>
    <w:rsid w:val="00542CE0"/>
    <w:rsid w:val="00546615"/>
    <w:rsid w:val="0055262F"/>
    <w:rsid w:val="005527FA"/>
    <w:rsid w:val="0056274D"/>
    <w:rsid w:val="00562DDF"/>
    <w:rsid w:val="005637F1"/>
    <w:rsid w:val="0056607D"/>
    <w:rsid w:val="00566803"/>
    <w:rsid w:val="0058634A"/>
    <w:rsid w:val="0058729D"/>
    <w:rsid w:val="00591A0D"/>
    <w:rsid w:val="005A3F75"/>
    <w:rsid w:val="005A4311"/>
    <w:rsid w:val="005A4562"/>
    <w:rsid w:val="005A5883"/>
    <w:rsid w:val="005A685F"/>
    <w:rsid w:val="005A6F70"/>
    <w:rsid w:val="005B225E"/>
    <w:rsid w:val="005C3CE4"/>
    <w:rsid w:val="005C442C"/>
    <w:rsid w:val="005C4782"/>
    <w:rsid w:val="005D01A6"/>
    <w:rsid w:val="005D059E"/>
    <w:rsid w:val="005D24BB"/>
    <w:rsid w:val="005D2E9B"/>
    <w:rsid w:val="005D33E2"/>
    <w:rsid w:val="005D47A9"/>
    <w:rsid w:val="005E2878"/>
    <w:rsid w:val="005E3DEF"/>
    <w:rsid w:val="005E677C"/>
    <w:rsid w:val="005F3859"/>
    <w:rsid w:val="00600DED"/>
    <w:rsid w:val="00606044"/>
    <w:rsid w:val="00606EC9"/>
    <w:rsid w:val="006160F6"/>
    <w:rsid w:val="00616AE1"/>
    <w:rsid w:val="00622038"/>
    <w:rsid w:val="0062337F"/>
    <w:rsid w:val="00627B53"/>
    <w:rsid w:val="00641D59"/>
    <w:rsid w:val="00642009"/>
    <w:rsid w:val="006439C4"/>
    <w:rsid w:val="00651447"/>
    <w:rsid w:val="00652C1A"/>
    <w:rsid w:val="00653513"/>
    <w:rsid w:val="00655006"/>
    <w:rsid w:val="00660882"/>
    <w:rsid w:val="00662017"/>
    <w:rsid w:val="006719B3"/>
    <w:rsid w:val="00680343"/>
    <w:rsid w:val="00683C30"/>
    <w:rsid w:val="006918CB"/>
    <w:rsid w:val="00693612"/>
    <w:rsid w:val="00697146"/>
    <w:rsid w:val="00697193"/>
    <w:rsid w:val="006A4534"/>
    <w:rsid w:val="006B153A"/>
    <w:rsid w:val="006B60BE"/>
    <w:rsid w:val="006D58EA"/>
    <w:rsid w:val="006E3148"/>
    <w:rsid w:val="006E4A25"/>
    <w:rsid w:val="00701AE5"/>
    <w:rsid w:val="007044F4"/>
    <w:rsid w:val="00705398"/>
    <w:rsid w:val="00710C2C"/>
    <w:rsid w:val="00721DF1"/>
    <w:rsid w:val="00727634"/>
    <w:rsid w:val="00732CBD"/>
    <w:rsid w:val="0073460F"/>
    <w:rsid w:val="00734679"/>
    <w:rsid w:val="0074102C"/>
    <w:rsid w:val="00743FE2"/>
    <w:rsid w:val="0074792C"/>
    <w:rsid w:val="00753BF7"/>
    <w:rsid w:val="00760D26"/>
    <w:rsid w:val="007611C5"/>
    <w:rsid w:val="00763CAB"/>
    <w:rsid w:val="00775F73"/>
    <w:rsid w:val="007767D7"/>
    <w:rsid w:val="00780F37"/>
    <w:rsid w:val="00781AC3"/>
    <w:rsid w:val="007832DF"/>
    <w:rsid w:val="007855FC"/>
    <w:rsid w:val="007856AE"/>
    <w:rsid w:val="00785B09"/>
    <w:rsid w:val="0079046A"/>
    <w:rsid w:val="007A0DD7"/>
    <w:rsid w:val="007A2F70"/>
    <w:rsid w:val="007A2FBE"/>
    <w:rsid w:val="007A429E"/>
    <w:rsid w:val="007A6B9D"/>
    <w:rsid w:val="007C51C8"/>
    <w:rsid w:val="007C7DB3"/>
    <w:rsid w:val="007E2C9D"/>
    <w:rsid w:val="00804319"/>
    <w:rsid w:val="00806221"/>
    <w:rsid w:val="00806246"/>
    <w:rsid w:val="00807919"/>
    <w:rsid w:val="00810A63"/>
    <w:rsid w:val="00811ED3"/>
    <w:rsid w:val="00813822"/>
    <w:rsid w:val="00814923"/>
    <w:rsid w:val="00821769"/>
    <w:rsid w:val="00827FF2"/>
    <w:rsid w:val="00830FCF"/>
    <w:rsid w:val="00831DEC"/>
    <w:rsid w:val="008368C3"/>
    <w:rsid w:val="00837E6C"/>
    <w:rsid w:val="00841438"/>
    <w:rsid w:val="008430E7"/>
    <w:rsid w:val="008473AB"/>
    <w:rsid w:val="008500FD"/>
    <w:rsid w:val="00855517"/>
    <w:rsid w:val="00862FAA"/>
    <w:rsid w:val="00866467"/>
    <w:rsid w:val="00866678"/>
    <w:rsid w:val="00867BA2"/>
    <w:rsid w:val="008735AA"/>
    <w:rsid w:val="00876367"/>
    <w:rsid w:val="00876630"/>
    <w:rsid w:val="0088109B"/>
    <w:rsid w:val="00882306"/>
    <w:rsid w:val="00886658"/>
    <w:rsid w:val="008935A6"/>
    <w:rsid w:val="00896517"/>
    <w:rsid w:val="008A00D1"/>
    <w:rsid w:val="008A4E58"/>
    <w:rsid w:val="008A5E36"/>
    <w:rsid w:val="008A7F19"/>
    <w:rsid w:val="008B35A1"/>
    <w:rsid w:val="008B3E8F"/>
    <w:rsid w:val="008B54BB"/>
    <w:rsid w:val="008D105A"/>
    <w:rsid w:val="008D1DA6"/>
    <w:rsid w:val="008D371C"/>
    <w:rsid w:val="008D5533"/>
    <w:rsid w:val="008D5561"/>
    <w:rsid w:val="008F0E27"/>
    <w:rsid w:val="008F1A1C"/>
    <w:rsid w:val="008F7248"/>
    <w:rsid w:val="009040B9"/>
    <w:rsid w:val="00907934"/>
    <w:rsid w:val="009102C9"/>
    <w:rsid w:val="0091137D"/>
    <w:rsid w:val="00915931"/>
    <w:rsid w:val="00925530"/>
    <w:rsid w:val="0093098C"/>
    <w:rsid w:val="00931E54"/>
    <w:rsid w:val="009369E2"/>
    <w:rsid w:val="00941F19"/>
    <w:rsid w:val="00947296"/>
    <w:rsid w:val="00952C97"/>
    <w:rsid w:val="00955E83"/>
    <w:rsid w:val="00962303"/>
    <w:rsid w:val="00962685"/>
    <w:rsid w:val="00962B89"/>
    <w:rsid w:val="00962BC0"/>
    <w:rsid w:val="00967DDA"/>
    <w:rsid w:val="00972CF0"/>
    <w:rsid w:val="009751AA"/>
    <w:rsid w:val="009769FE"/>
    <w:rsid w:val="00981157"/>
    <w:rsid w:val="0098245B"/>
    <w:rsid w:val="009824F2"/>
    <w:rsid w:val="00983217"/>
    <w:rsid w:val="00986128"/>
    <w:rsid w:val="009876B6"/>
    <w:rsid w:val="00991DD9"/>
    <w:rsid w:val="009A0DB7"/>
    <w:rsid w:val="009A24D5"/>
    <w:rsid w:val="009A7D75"/>
    <w:rsid w:val="009A7E4D"/>
    <w:rsid w:val="009B59CD"/>
    <w:rsid w:val="009C4EBB"/>
    <w:rsid w:val="009C7029"/>
    <w:rsid w:val="009D571B"/>
    <w:rsid w:val="009D7DDF"/>
    <w:rsid w:val="009E2DEA"/>
    <w:rsid w:val="009F7FB9"/>
    <w:rsid w:val="00A10990"/>
    <w:rsid w:val="00A1492A"/>
    <w:rsid w:val="00A21A7F"/>
    <w:rsid w:val="00A31A82"/>
    <w:rsid w:val="00A326FE"/>
    <w:rsid w:val="00A33A75"/>
    <w:rsid w:val="00A43E75"/>
    <w:rsid w:val="00A4634D"/>
    <w:rsid w:val="00A50B35"/>
    <w:rsid w:val="00A540A7"/>
    <w:rsid w:val="00A55195"/>
    <w:rsid w:val="00A57DCC"/>
    <w:rsid w:val="00A64A92"/>
    <w:rsid w:val="00A659ED"/>
    <w:rsid w:val="00A77634"/>
    <w:rsid w:val="00A82784"/>
    <w:rsid w:val="00A851F9"/>
    <w:rsid w:val="00A873A2"/>
    <w:rsid w:val="00A9115B"/>
    <w:rsid w:val="00A92CAA"/>
    <w:rsid w:val="00A93285"/>
    <w:rsid w:val="00AA0B9E"/>
    <w:rsid w:val="00AA2584"/>
    <w:rsid w:val="00AB05D8"/>
    <w:rsid w:val="00AB08B5"/>
    <w:rsid w:val="00AB1671"/>
    <w:rsid w:val="00AB446F"/>
    <w:rsid w:val="00AB4DAD"/>
    <w:rsid w:val="00AB64C8"/>
    <w:rsid w:val="00AC0057"/>
    <w:rsid w:val="00AC3C5B"/>
    <w:rsid w:val="00AC49DF"/>
    <w:rsid w:val="00AC6488"/>
    <w:rsid w:val="00AC6ABD"/>
    <w:rsid w:val="00AD0A39"/>
    <w:rsid w:val="00AD14C7"/>
    <w:rsid w:val="00AD2766"/>
    <w:rsid w:val="00AD3206"/>
    <w:rsid w:val="00AD748B"/>
    <w:rsid w:val="00AE5759"/>
    <w:rsid w:val="00AE5B8C"/>
    <w:rsid w:val="00AF3E2C"/>
    <w:rsid w:val="00AF45A2"/>
    <w:rsid w:val="00AF750F"/>
    <w:rsid w:val="00B007C4"/>
    <w:rsid w:val="00B00BC6"/>
    <w:rsid w:val="00B022CB"/>
    <w:rsid w:val="00B11929"/>
    <w:rsid w:val="00B30A31"/>
    <w:rsid w:val="00B36E6E"/>
    <w:rsid w:val="00B379FD"/>
    <w:rsid w:val="00B40CB9"/>
    <w:rsid w:val="00B503D4"/>
    <w:rsid w:val="00B5509B"/>
    <w:rsid w:val="00B57865"/>
    <w:rsid w:val="00B63606"/>
    <w:rsid w:val="00B77CCE"/>
    <w:rsid w:val="00B844B0"/>
    <w:rsid w:val="00B867AE"/>
    <w:rsid w:val="00B9448D"/>
    <w:rsid w:val="00BA2133"/>
    <w:rsid w:val="00BA311A"/>
    <w:rsid w:val="00BB49FD"/>
    <w:rsid w:val="00BB6315"/>
    <w:rsid w:val="00BB7B76"/>
    <w:rsid w:val="00BC0DF1"/>
    <w:rsid w:val="00BC194A"/>
    <w:rsid w:val="00BC414A"/>
    <w:rsid w:val="00BD3A59"/>
    <w:rsid w:val="00BD5B12"/>
    <w:rsid w:val="00BE2E2D"/>
    <w:rsid w:val="00BE459F"/>
    <w:rsid w:val="00BE6E5A"/>
    <w:rsid w:val="00BE7188"/>
    <w:rsid w:val="00C11351"/>
    <w:rsid w:val="00C12095"/>
    <w:rsid w:val="00C16274"/>
    <w:rsid w:val="00C2073E"/>
    <w:rsid w:val="00C22A94"/>
    <w:rsid w:val="00C27164"/>
    <w:rsid w:val="00C27675"/>
    <w:rsid w:val="00C27764"/>
    <w:rsid w:val="00C40473"/>
    <w:rsid w:val="00C41492"/>
    <w:rsid w:val="00C428E9"/>
    <w:rsid w:val="00C512A7"/>
    <w:rsid w:val="00C5166F"/>
    <w:rsid w:val="00C61C24"/>
    <w:rsid w:val="00C61FF3"/>
    <w:rsid w:val="00C702B4"/>
    <w:rsid w:val="00C72178"/>
    <w:rsid w:val="00C73DC9"/>
    <w:rsid w:val="00C8520A"/>
    <w:rsid w:val="00C877DC"/>
    <w:rsid w:val="00CA2EE9"/>
    <w:rsid w:val="00CB1202"/>
    <w:rsid w:val="00CB3A66"/>
    <w:rsid w:val="00CB3D33"/>
    <w:rsid w:val="00CB7D13"/>
    <w:rsid w:val="00CC456D"/>
    <w:rsid w:val="00CE4074"/>
    <w:rsid w:val="00CE7700"/>
    <w:rsid w:val="00CF1C78"/>
    <w:rsid w:val="00CF3125"/>
    <w:rsid w:val="00CF40DB"/>
    <w:rsid w:val="00CF5F45"/>
    <w:rsid w:val="00CF7412"/>
    <w:rsid w:val="00D02F93"/>
    <w:rsid w:val="00D11551"/>
    <w:rsid w:val="00D22D4E"/>
    <w:rsid w:val="00D232F1"/>
    <w:rsid w:val="00D26BF1"/>
    <w:rsid w:val="00D27B6D"/>
    <w:rsid w:val="00D5013B"/>
    <w:rsid w:val="00D54BDC"/>
    <w:rsid w:val="00D57513"/>
    <w:rsid w:val="00D57913"/>
    <w:rsid w:val="00D608E9"/>
    <w:rsid w:val="00D643E7"/>
    <w:rsid w:val="00D663DC"/>
    <w:rsid w:val="00D731C0"/>
    <w:rsid w:val="00D73E3E"/>
    <w:rsid w:val="00D7417D"/>
    <w:rsid w:val="00D80ABC"/>
    <w:rsid w:val="00D8582F"/>
    <w:rsid w:val="00D874B8"/>
    <w:rsid w:val="00D91476"/>
    <w:rsid w:val="00D91F25"/>
    <w:rsid w:val="00D93BE5"/>
    <w:rsid w:val="00D97C51"/>
    <w:rsid w:val="00D97E63"/>
    <w:rsid w:val="00D97FD5"/>
    <w:rsid w:val="00DA0106"/>
    <w:rsid w:val="00DA3233"/>
    <w:rsid w:val="00DB0279"/>
    <w:rsid w:val="00DB02FE"/>
    <w:rsid w:val="00DC3168"/>
    <w:rsid w:val="00DC4BFF"/>
    <w:rsid w:val="00DC53CB"/>
    <w:rsid w:val="00DD0697"/>
    <w:rsid w:val="00DD12A5"/>
    <w:rsid w:val="00DD1AF2"/>
    <w:rsid w:val="00DD265B"/>
    <w:rsid w:val="00DE4641"/>
    <w:rsid w:val="00DE751F"/>
    <w:rsid w:val="00DF28CB"/>
    <w:rsid w:val="00DF326A"/>
    <w:rsid w:val="00DF4CA0"/>
    <w:rsid w:val="00E25B6F"/>
    <w:rsid w:val="00E303C4"/>
    <w:rsid w:val="00E334AB"/>
    <w:rsid w:val="00E33580"/>
    <w:rsid w:val="00E37678"/>
    <w:rsid w:val="00E44E86"/>
    <w:rsid w:val="00E470AC"/>
    <w:rsid w:val="00E514E6"/>
    <w:rsid w:val="00E56E1F"/>
    <w:rsid w:val="00E57BF7"/>
    <w:rsid w:val="00E62970"/>
    <w:rsid w:val="00E63915"/>
    <w:rsid w:val="00E65F90"/>
    <w:rsid w:val="00E7340F"/>
    <w:rsid w:val="00E74A42"/>
    <w:rsid w:val="00E77345"/>
    <w:rsid w:val="00E833B1"/>
    <w:rsid w:val="00E84C85"/>
    <w:rsid w:val="00E91238"/>
    <w:rsid w:val="00E9467F"/>
    <w:rsid w:val="00E9599D"/>
    <w:rsid w:val="00EA167F"/>
    <w:rsid w:val="00EA33B6"/>
    <w:rsid w:val="00EA63F4"/>
    <w:rsid w:val="00EB05DF"/>
    <w:rsid w:val="00EB0BB9"/>
    <w:rsid w:val="00EB215F"/>
    <w:rsid w:val="00EB57BD"/>
    <w:rsid w:val="00EB75E0"/>
    <w:rsid w:val="00EB7604"/>
    <w:rsid w:val="00EC23E5"/>
    <w:rsid w:val="00EC25A3"/>
    <w:rsid w:val="00ED5998"/>
    <w:rsid w:val="00EE77DE"/>
    <w:rsid w:val="00EF43E3"/>
    <w:rsid w:val="00F0123F"/>
    <w:rsid w:val="00F01CD1"/>
    <w:rsid w:val="00F061C8"/>
    <w:rsid w:val="00F120D8"/>
    <w:rsid w:val="00F14B05"/>
    <w:rsid w:val="00F224AC"/>
    <w:rsid w:val="00F22BE9"/>
    <w:rsid w:val="00F24C70"/>
    <w:rsid w:val="00F341DE"/>
    <w:rsid w:val="00F37242"/>
    <w:rsid w:val="00F37D2E"/>
    <w:rsid w:val="00F546D6"/>
    <w:rsid w:val="00F54D37"/>
    <w:rsid w:val="00F54E9F"/>
    <w:rsid w:val="00F55110"/>
    <w:rsid w:val="00F60C1C"/>
    <w:rsid w:val="00F62416"/>
    <w:rsid w:val="00F643AC"/>
    <w:rsid w:val="00F64FC8"/>
    <w:rsid w:val="00F678BB"/>
    <w:rsid w:val="00F71423"/>
    <w:rsid w:val="00F74BE0"/>
    <w:rsid w:val="00F817D8"/>
    <w:rsid w:val="00F820E1"/>
    <w:rsid w:val="00F83375"/>
    <w:rsid w:val="00FA508E"/>
    <w:rsid w:val="00FA6D68"/>
    <w:rsid w:val="00FB3931"/>
    <w:rsid w:val="00FB7C6F"/>
    <w:rsid w:val="00FB7F94"/>
    <w:rsid w:val="00FC78EF"/>
    <w:rsid w:val="00FD2A90"/>
    <w:rsid w:val="00FD2CB6"/>
    <w:rsid w:val="00FD3D5C"/>
    <w:rsid w:val="00FD44A5"/>
    <w:rsid w:val="00FE36F9"/>
    <w:rsid w:val="00FE6E79"/>
    <w:rsid w:val="00FE7A9C"/>
    <w:rsid w:val="00FE7C52"/>
    <w:rsid w:val="00FF6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63F6D"/>
  <w15:docId w15:val="{73494DCF-6625-42FD-8D69-5B6D9F45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3D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9A7D75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qFormat/>
    <w:rsid w:val="009A7D75"/>
    <w:pPr>
      <w:spacing w:before="240" w:after="60" w:line="240" w:lineRule="auto"/>
      <w:outlineLvl w:val="4"/>
    </w:pPr>
    <w:rPr>
      <w:rFonts w:ascii="Cordia New" w:eastAsia="Cordia New" w:hAnsi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2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622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B622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9A7D75"/>
    <w:rPr>
      <w:rFonts w:ascii="AngsanaUPC" w:eastAsia="Cordia New" w:hAnsi="AngsanaUPC" w:cs="AngsanaUPC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9A7D75"/>
    <w:rPr>
      <w:rFonts w:ascii="Cordia New" w:eastAsia="Cordia New" w:hAnsi="Cordia New"/>
      <w:b/>
      <w:bCs/>
      <w:i/>
      <w:iCs/>
      <w:sz w:val="26"/>
      <w:szCs w:val="30"/>
    </w:rPr>
  </w:style>
  <w:style w:type="paragraph" w:styleId="a6">
    <w:name w:val="caption"/>
    <w:basedOn w:val="a"/>
    <w:next w:val="a"/>
    <w:qFormat/>
    <w:rsid w:val="009A7D75"/>
    <w:pPr>
      <w:spacing w:after="0" w:line="240" w:lineRule="auto"/>
    </w:pPr>
    <w:rPr>
      <w:rFonts w:ascii="AngsanaUPC" w:eastAsia="Cordia New" w:hAnsi="AngsanaUPC" w:cs="AngsanaUPC"/>
      <w:sz w:val="44"/>
      <w:szCs w:val="44"/>
    </w:rPr>
  </w:style>
  <w:style w:type="character" w:customStyle="1" w:styleId="apple-converted-space">
    <w:name w:val="apple-converted-space"/>
    <w:basedOn w:val="a0"/>
    <w:rsid w:val="00F817D8"/>
  </w:style>
  <w:style w:type="table" w:styleId="a7">
    <w:name w:val="Table Grid"/>
    <w:basedOn w:val="a1"/>
    <w:uiPriority w:val="59"/>
    <w:rsid w:val="00627B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uiPriority w:val="99"/>
    <w:semiHidden/>
    <w:rsid w:val="00306CA8"/>
    <w:pPr>
      <w:spacing w:after="120" w:line="240" w:lineRule="auto"/>
      <w:ind w:left="360"/>
    </w:pPr>
    <w:rPr>
      <w:rFonts w:ascii="Angsana New" w:hAnsi="Angsana New" w:cs="Angsana New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semiHidden/>
    <w:rsid w:val="00306CA8"/>
    <w:rPr>
      <w:rFonts w:ascii="Angsana New" w:hAnsi="Angsana New" w:cs="Angsana New"/>
      <w:sz w:val="22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986128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semiHidden/>
    <w:rsid w:val="00986128"/>
    <w:rPr>
      <w:sz w:val="22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986128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semiHidden/>
    <w:rsid w:val="00986128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7DA3F-5FEE-4F30-A832-9890D1FB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admin</cp:lastModifiedBy>
  <cp:revision>61</cp:revision>
  <cp:lastPrinted>2024-08-06T06:38:00Z</cp:lastPrinted>
  <dcterms:created xsi:type="dcterms:W3CDTF">2022-06-22T08:39:00Z</dcterms:created>
  <dcterms:modified xsi:type="dcterms:W3CDTF">2024-08-07T08:18:00Z</dcterms:modified>
</cp:coreProperties>
</file>